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30F6D" w14:textId="1F52706B" w:rsidR="00B676B3" w:rsidRPr="00E02796" w:rsidRDefault="00B676B3" w:rsidP="00B676B3">
      <w:pPr>
        <w:pStyle w:val="Default"/>
        <w:pageBreakBefore/>
        <w:jc w:val="right"/>
        <w:rPr>
          <w:b/>
        </w:rPr>
      </w:pPr>
      <w:r w:rsidRPr="00E02796">
        <w:rPr>
          <w:b/>
          <w:iCs/>
        </w:rPr>
        <w:t xml:space="preserve">Приложение </w:t>
      </w:r>
      <w:r w:rsidR="004E34D6" w:rsidRPr="00E02796">
        <w:rPr>
          <w:b/>
          <w:iCs/>
        </w:rPr>
        <w:t>6</w:t>
      </w:r>
    </w:p>
    <w:p w14:paraId="653433A4" w14:textId="3613A3E1" w:rsidR="00B676B3" w:rsidRPr="00E02796" w:rsidRDefault="00B676B3" w:rsidP="00E02796">
      <w:pPr>
        <w:pStyle w:val="Default"/>
        <w:jc w:val="center"/>
        <w:rPr>
          <w:b/>
          <w:caps/>
          <w:sz w:val="28"/>
          <w:szCs w:val="28"/>
        </w:rPr>
      </w:pPr>
      <w:r w:rsidRPr="00E02796">
        <w:rPr>
          <w:b/>
          <w:caps/>
          <w:sz w:val="28"/>
          <w:szCs w:val="28"/>
        </w:rPr>
        <w:t>Образец оформления титульного листа</w:t>
      </w:r>
    </w:p>
    <w:p w14:paraId="1EADFEE9" w14:textId="77777777" w:rsidR="00B676B3" w:rsidRPr="00C2627B" w:rsidRDefault="00B676B3" w:rsidP="00B676B3">
      <w:pPr>
        <w:pStyle w:val="Default"/>
        <w:rPr>
          <w:b/>
          <w:bCs/>
          <w:sz w:val="28"/>
          <w:szCs w:val="28"/>
        </w:rPr>
      </w:pPr>
    </w:p>
    <w:p w14:paraId="1418EC71" w14:textId="77777777" w:rsidR="00B676B3" w:rsidRDefault="00B676B3" w:rsidP="00B676B3">
      <w:pPr>
        <w:pStyle w:val="Default"/>
        <w:jc w:val="center"/>
        <w:rPr>
          <w:b/>
          <w:bCs/>
          <w:i/>
          <w:sz w:val="28"/>
          <w:szCs w:val="28"/>
        </w:rPr>
      </w:pPr>
    </w:p>
    <w:p w14:paraId="1B335C95" w14:textId="77777777" w:rsidR="00B676B3" w:rsidRPr="00C2627B" w:rsidRDefault="00B676B3" w:rsidP="00B676B3">
      <w:pPr>
        <w:pStyle w:val="Default"/>
        <w:ind w:left="-142" w:right="-285"/>
        <w:jc w:val="center"/>
        <w:rPr>
          <w:sz w:val="28"/>
          <w:szCs w:val="28"/>
        </w:rPr>
      </w:pPr>
      <w:r w:rsidRPr="00C2627B">
        <w:rPr>
          <w:b/>
          <w:bCs/>
          <w:sz w:val="28"/>
          <w:szCs w:val="28"/>
        </w:rPr>
        <w:t xml:space="preserve">МИНИСТЕРСТВО </w:t>
      </w:r>
      <w:r w:rsidR="006D4448">
        <w:rPr>
          <w:b/>
          <w:bCs/>
          <w:sz w:val="28"/>
          <w:szCs w:val="28"/>
        </w:rPr>
        <w:t>ОБРАЗОВАНИЯ И НАУКИ РЕСПУБЛИКИ БУРЯТИЯ</w:t>
      </w:r>
    </w:p>
    <w:p w14:paraId="1C737614" w14:textId="77777777" w:rsidR="00B676B3" w:rsidRPr="00C2627B" w:rsidRDefault="006D4448" w:rsidP="00B676B3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СРЕДНЯЯ ОБЩЕОБРАЗОВАТЕЛЬНАЯ ШКОЛА № 52 Г. УЛАН-УДЭ</w:t>
      </w:r>
    </w:p>
    <w:p w14:paraId="1485AEB7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678C66F6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1056EC52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71B4D06A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40AC6F6A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323B078E" w14:textId="77777777" w:rsidR="006D4448" w:rsidRPr="006D4448" w:rsidRDefault="006D4448" w:rsidP="006D44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Республиканский </w:t>
      </w:r>
      <w:r w:rsidRPr="006D4448">
        <w:rPr>
          <w:rFonts w:ascii="Times New Roman" w:hAnsi="Times New Roman" w:cs="Times New Roman"/>
          <w:sz w:val="28"/>
          <w:szCs w:val="28"/>
        </w:rPr>
        <w:t>конкурс</w:t>
      </w:r>
      <w:r w:rsidR="008D5121">
        <w:rPr>
          <w:rFonts w:ascii="Times New Roman" w:hAnsi="Times New Roman" w:cs="Times New Roman"/>
          <w:sz w:val="28"/>
          <w:szCs w:val="28"/>
        </w:rPr>
        <w:t xml:space="preserve"> </w:t>
      </w:r>
      <w:r w:rsidRPr="006D4448">
        <w:rPr>
          <w:rFonts w:ascii="Times New Roman" w:hAnsi="Times New Roman" w:cs="Times New Roman"/>
          <w:sz w:val="28"/>
          <w:szCs w:val="28"/>
        </w:rPr>
        <w:t>исследовательских работ</w:t>
      </w:r>
    </w:p>
    <w:p w14:paraId="1D9DA875" w14:textId="77777777" w:rsidR="006D4448" w:rsidRPr="00C2627B" w:rsidRDefault="006D4448" w:rsidP="006D4448">
      <w:pPr>
        <w:pStyle w:val="Default"/>
        <w:jc w:val="center"/>
        <w:rPr>
          <w:sz w:val="28"/>
          <w:szCs w:val="28"/>
        </w:rPr>
      </w:pPr>
      <w:r w:rsidRPr="00C2627B">
        <w:rPr>
          <w:b/>
          <w:bCs/>
          <w:sz w:val="28"/>
          <w:szCs w:val="28"/>
        </w:rPr>
        <w:t xml:space="preserve"> «К</w:t>
      </w:r>
      <w:r>
        <w:rPr>
          <w:b/>
          <w:bCs/>
          <w:sz w:val="28"/>
          <w:szCs w:val="28"/>
        </w:rPr>
        <w:t>огда говорят памятники</w:t>
      </w:r>
      <w:r w:rsidRPr="00C2627B">
        <w:rPr>
          <w:b/>
          <w:bCs/>
          <w:sz w:val="28"/>
          <w:szCs w:val="28"/>
        </w:rPr>
        <w:t>»</w:t>
      </w:r>
    </w:p>
    <w:p w14:paraId="44544A20" w14:textId="77777777" w:rsidR="006D4448" w:rsidRPr="00C2627B" w:rsidRDefault="006D4448" w:rsidP="006D4448">
      <w:pPr>
        <w:pStyle w:val="Default"/>
        <w:jc w:val="center"/>
        <w:rPr>
          <w:sz w:val="28"/>
          <w:szCs w:val="28"/>
        </w:rPr>
      </w:pPr>
    </w:p>
    <w:p w14:paraId="70AC7B40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240126FC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5B415834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74E1A7BE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  <w:r w:rsidRPr="00C2627B">
        <w:rPr>
          <w:sz w:val="28"/>
          <w:szCs w:val="28"/>
        </w:rPr>
        <w:t>Н</w:t>
      </w:r>
      <w:r w:rsidR="006D4448">
        <w:rPr>
          <w:sz w:val="28"/>
          <w:szCs w:val="28"/>
        </w:rPr>
        <w:t>оминация конкурса</w:t>
      </w:r>
    </w:p>
    <w:p w14:paraId="0FED1099" w14:textId="77777777" w:rsidR="00B676B3" w:rsidRPr="00C2627B" w:rsidRDefault="00B676B3" w:rsidP="00B676B3">
      <w:pPr>
        <w:pStyle w:val="Default"/>
        <w:ind w:right="-143"/>
        <w:jc w:val="center"/>
        <w:rPr>
          <w:sz w:val="28"/>
          <w:szCs w:val="28"/>
        </w:rPr>
      </w:pPr>
      <w:r w:rsidRPr="00C2627B">
        <w:rPr>
          <w:b/>
          <w:bCs/>
          <w:sz w:val="28"/>
          <w:szCs w:val="28"/>
        </w:rPr>
        <w:t>«</w:t>
      </w:r>
      <w:r w:rsidR="006D4448">
        <w:rPr>
          <w:b/>
          <w:bCs/>
          <w:sz w:val="28"/>
          <w:szCs w:val="28"/>
        </w:rPr>
        <w:t>Памятник Великой Отечественной войны</w:t>
      </w:r>
      <w:r w:rsidRPr="00C2627B">
        <w:rPr>
          <w:b/>
          <w:bCs/>
          <w:sz w:val="28"/>
          <w:szCs w:val="28"/>
        </w:rPr>
        <w:t>»</w:t>
      </w:r>
    </w:p>
    <w:p w14:paraId="14A278B4" w14:textId="77777777" w:rsidR="00B676B3" w:rsidRDefault="00B676B3" w:rsidP="00B676B3">
      <w:pPr>
        <w:pStyle w:val="Default"/>
        <w:rPr>
          <w:b/>
          <w:bCs/>
          <w:sz w:val="28"/>
          <w:szCs w:val="28"/>
        </w:rPr>
      </w:pPr>
    </w:p>
    <w:p w14:paraId="37FD50EE" w14:textId="77777777" w:rsidR="00B676B3" w:rsidRPr="00C2627B" w:rsidRDefault="00B676B3" w:rsidP="00B676B3">
      <w:pPr>
        <w:pStyle w:val="Default"/>
        <w:rPr>
          <w:b/>
          <w:bCs/>
          <w:sz w:val="28"/>
          <w:szCs w:val="28"/>
        </w:rPr>
      </w:pPr>
    </w:p>
    <w:p w14:paraId="0C169581" w14:textId="77777777" w:rsidR="00B676B3" w:rsidRDefault="00B676B3" w:rsidP="00B676B3">
      <w:pPr>
        <w:pStyle w:val="Default"/>
        <w:jc w:val="center"/>
        <w:rPr>
          <w:b/>
          <w:bCs/>
          <w:sz w:val="28"/>
          <w:szCs w:val="28"/>
        </w:rPr>
      </w:pPr>
    </w:p>
    <w:p w14:paraId="59721D93" w14:textId="77777777" w:rsidR="00B676B3" w:rsidRPr="006D4448" w:rsidRDefault="006D4448" w:rsidP="00B676B3">
      <w:pPr>
        <w:pStyle w:val="Default"/>
        <w:jc w:val="center"/>
        <w:rPr>
          <w:b/>
          <w:sz w:val="28"/>
          <w:szCs w:val="28"/>
        </w:rPr>
      </w:pPr>
      <w:r w:rsidRPr="006D4448">
        <w:rPr>
          <w:b/>
          <w:sz w:val="28"/>
          <w:szCs w:val="28"/>
        </w:rPr>
        <w:t>Иванов Иван Иванович</w:t>
      </w:r>
    </w:p>
    <w:p w14:paraId="09E57496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42B64C59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669BD277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02E5FACC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  <w:r w:rsidRPr="00C2627B">
        <w:rPr>
          <w:sz w:val="28"/>
          <w:szCs w:val="28"/>
        </w:rPr>
        <w:t>Тема</w:t>
      </w:r>
    </w:p>
    <w:p w14:paraId="4BD3163C" w14:textId="77777777" w:rsidR="00B676B3" w:rsidRPr="00C2627B" w:rsidRDefault="00B676B3" w:rsidP="006D4448">
      <w:pPr>
        <w:pStyle w:val="Default"/>
        <w:jc w:val="center"/>
        <w:rPr>
          <w:sz w:val="28"/>
          <w:szCs w:val="28"/>
        </w:rPr>
      </w:pPr>
      <w:r w:rsidRPr="00C2627B">
        <w:rPr>
          <w:b/>
          <w:bCs/>
          <w:sz w:val="28"/>
          <w:szCs w:val="28"/>
        </w:rPr>
        <w:t>«</w:t>
      </w:r>
      <w:r w:rsidR="006D4448">
        <w:rPr>
          <w:b/>
          <w:bCs/>
          <w:sz w:val="28"/>
          <w:szCs w:val="28"/>
        </w:rPr>
        <w:t>История строительства памятника в честь воинов Бурятии, погибших в годы Великой Отечественной войны в г. Улан-Удэ</w:t>
      </w:r>
      <w:r w:rsidRPr="00C2627B">
        <w:rPr>
          <w:b/>
          <w:bCs/>
          <w:sz w:val="28"/>
          <w:szCs w:val="28"/>
        </w:rPr>
        <w:t>»</w:t>
      </w:r>
    </w:p>
    <w:p w14:paraId="7C08E97E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7CF2749D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7C70B653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0B0F81C5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6CF22088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1FD6E391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11E4E35B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14F2DDF2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4439561E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66A9A87E" w14:textId="77777777" w:rsidR="00B676B3" w:rsidRPr="00C2627B" w:rsidRDefault="00B676B3" w:rsidP="00B676B3">
      <w:pPr>
        <w:pStyle w:val="Default"/>
        <w:jc w:val="center"/>
        <w:rPr>
          <w:sz w:val="28"/>
          <w:szCs w:val="28"/>
        </w:rPr>
      </w:pPr>
    </w:p>
    <w:p w14:paraId="15B1E3AF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6478785B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7CAE1558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3D75CC73" w14:textId="77777777" w:rsidR="00B676B3" w:rsidRDefault="00B676B3" w:rsidP="00B676B3">
      <w:pPr>
        <w:pStyle w:val="Default"/>
        <w:jc w:val="center"/>
        <w:rPr>
          <w:sz w:val="28"/>
          <w:szCs w:val="28"/>
        </w:rPr>
      </w:pPr>
    </w:p>
    <w:p w14:paraId="6B313ECD" w14:textId="77777777" w:rsidR="009141CC" w:rsidRDefault="009141CC" w:rsidP="00B676B3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6D4448">
        <w:rPr>
          <w:sz w:val="28"/>
          <w:szCs w:val="28"/>
        </w:rPr>
        <w:t>УЛАН-УДЭ</w:t>
      </w:r>
    </w:p>
    <w:p w14:paraId="5B43354F" w14:textId="77777777" w:rsidR="00B676B3" w:rsidRPr="006D4448" w:rsidRDefault="00B676B3" w:rsidP="00B676B3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9141CC">
        <w:rPr>
          <w:sz w:val="28"/>
          <w:szCs w:val="28"/>
        </w:rPr>
        <w:t>5 г.</w:t>
      </w:r>
    </w:p>
    <w:sectPr w:rsidR="00B676B3" w:rsidRPr="006D4448" w:rsidSect="00392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843D8" w14:textId="77777777" w:rsidR="00AA1ECA" w:rsidRDefault="00AA1ECA" w:rsidP="00F03AF4">
      <w:pPr>
        <w:spacing w:after="0" w:line="240" w:lineRule="auto"/>
      </w:pPr>
      <w:r>
        <w:separator/>
      </w:r>
    </w:p>
  </w:endnote>
  <w:endnote w:type="continuationSeparator" w:id="0">
    <w:p w14:paraId="79964FAC" w14:textId="77777777" w:rsidR="00AA1ECA" w:rsidRDefault="00AA1ECA" w:rsidP="00F0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C251C2" w14:textId="77777777" w:rsidR="00AA1ECA" w:rsidRDefault="00AA1ECA" w:rsidP="00F03AF4">
      <w:pPr>
        <w:spacing w:after="0" w:line="240" w:lineRule="auto"/>
      </w:pPr>
      <w:r>
        <w:separator/>
      </w:r>
    </w:p>
  </w:footnote>
  <w:footnote w:type="continuationSeparator" w:id="0">
    <w:p w14:paraId="009774A2" w14:textId="77777777" w:rsidR="00AA1ECA" w:rsidRDefault="00AA1ECA" w:rsidP="00F0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3133F"/>
    <w:multiLevelType w:val="multilevel"/>
    <w:tmpl w:val="F8AEA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3264DFF"/>
    <w:multiLevelType w:val="hybridMultilevel"/>
    <w:tmpl w:val="E1D65406"/>
    <w:lvl w:ilvl="0" w:tplc="D168429E">
      <w:numFmt w:val="bullet"/>
      <w:lvlText w:val="-"/>
      <w:lvlJc w:val="left"/>
      <w:pPr>
        <w:ind w:left="10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02C392">
      <w:numFmt w:val="bullet"/>
      <w:lvlText w:val="-"/>
      <w:lvlJc w:val="left"/>
      <w:pPr>
        <w:ind w:left="668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51C3A62">
      <w:numFmt w:val="bullet"/>
      <w:lvlText w:val="•"/>
      <w:lvlJc w:val="left"/>
      <w:pPr>
        <w:ind w:left="1651" w:hanging="190"/>
      </w:pPr>
      <w:rPr>
        <w:rFonts w:hint="default"/>
        <w:lang w:val="ru-RU" w:eastAsia="en-US" w:bidi="ar-SA"/>
      </w:rPr>
    </w:lvl>
    <w:lvl w:ilvl="3" w:tplc="2A706D28">
      <w:numFmt w:val="bullet"/>
      <w:lvlText w:val="•"/>
      <w:lvlJc w:val="left"/>
      <w:pPr>
        <w:ind w:left="2643" w:hanging="190"/>
      </w:pPr>
      <w:rPr>
        <w:rFonts w:hint="default"/>
        <w:lang w:val="ru-RU" w:eastAsia="en-US" w:bidi="ar-SA"/>
      </w:rPr>
    </w:lvl>
    <w:lvl w:ilvl="4" w:tplc="1A709D7C">
      <w:numFmt w:val="bullet"/>
      <w:lvlText w:val="•"/>
      <w:lvlJc w:val="left"/>
      <w:pPr>
        <w:ind w:left="3635" w:hanging="190"/>
      </w:pPr>
      <w:rPr>
        <w:rFonts w:hint="default"/>
        <w:lang w:val="ru-RU" w:eastAsia="en-US" w:bidi="ar-SA"/>
      </w:rPr>
    </w:lvl>
    <w:lvl w:ilvl="5" w:tplc="2856D51A">
      <w:numFmt w:val="bullet"/>
      <w:lvlText w:val="•"/>
      <w:lvlJc w:val="left"/>
      <w:pPr>
        <w:ind w:left="4627" w:hanging="190"/>
      </w:pPr>
      <w:rPr>
        <w:rFonts w:hint="default"/>
        <w:lang w:val="ru-RU" w:eastAsia="en-US" w:bidi="ar-SA"/>
      </w:rPr>
    </w:lvl>
    <w:lvl w:ilvl="6" w:tplc="F90CD4E8">
      <w:numFmt w:val="bullet"/>
      <w:lvlText w:val="•"/>
      <w:lvlJc w:val="left"/>
      <w:pPr>
        <w:ind w:left="5619" w:hanging="190"/>
      </w:pPr>
      <w:rPr>
        <w:rFonts w:hint="default"/>
        <w:lang w:val="ru-RU" w:eastAsia="en-US" w:bidi="ar-SA"/>
      </w:rPr>
    </w:lvl>
    <w:lvl w:ilvl="7" w:tplc="62106522">
      <w:numFmt w:val="bullet"/>
      <w:lvlText w:val="•"/>
      <w:lvlJc w:val="left"/>
      <w:pPr>
        <w:ind w:left="6610" w:hanging="190"/>
      </w:pPr>
      <w:rPr>
        <w:rFonts w:hint="default"/>
        <w:lang w:val="ru-RU" w:eastAsia="en-US" w:bidi="ar-SA"/>
      </w:rPr>
    </w:lvl>
    <w:lvl w:ilvl="8" w:tplc="2BACB4B2">
      <w:numFmt w:val="bullet"/>
      <w:lvlText w:val="•"/>
      <w:lvlJc w:val="left"/>
      <w:pPr>
        <w:ind w:left="7602" w:hanging="190"/>
      </w:pPr>
      <w:rPr>
        <w:rFonts w:hint="default"/>
        <w:lang w:val="ru-RU" w:eastAsia="en-US" w:bidi="ar-SA"/>
      </w:rPr>
    </w:lvl>
  </w:abstractNum>
  <w:abstractNum w:abstractNumId="2" w15:restartNumberingAfterBreak="0">
    <w:nsid w:val="36BA41C5"/>
    <w:multiLevelType w:val="multilevel"/>
    <w:tmpl w:val="DFEA9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1800"/>
      </w:pPr>
      <w:rPr>
        <w:rFonts w:hint="default"/>
      </w:rPr>
    </w:lvl>
  </w:abstractNum>
  <w:abstractNum w:abstractNumId="3" w15:restartNumberingAfterBreak="0">
    <w:nsid w:val="603C3380"/>
    <w:multiLevelType w:val="hybridMultilevel"/>
    <w:tmpl w:val="CE448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055C7"/>
    <w:multiLevelType w:val="hybridMultilevel"/>
    <w:tmpl w:val="12EC6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FD342D"/>
    <w:multiLevelType w:val="multilevel"/>
    <w:tmpl w:val="5AEECA36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694C50BF"/>
    <w:multiLevelType w:val="multilevel"/>
    <w:tmpl w:val="0FB29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D00C49"/>
    <w:multiLevelType w:val="hybridMultilevel"/>
    <w:tmpl w:val="E0BAE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C44C1"/>
    <w:multiLevelType w:val="hybridMultilevel"/>
    <w:tmpl w:val="C9C40B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F1629A"/>
    <w:multiLevelType w:val="hybridMultilevel"/>
    <w:tmpl w:val="177E92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937E9"/>
    <w:multiLevelType w:val="multilevel"/>
    <w:tmpl w:val="16CE2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C64BA9"/>
    <w:multiLevelType w:val="hybridMultilevel"/>
    <w:tmpl w:val="E84C3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E02BA3"/>
    <w:multiLevelType w:val="hybridMultilevel"/>
    <w:tmpl w:val="7D9E86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9266214">
    <w:abstractNumId w:val="10"/>
  </w:num>
  <w:num w:numId="2" w16cid:durableId="749547342">
    <w:abstractNumId w:val="4"/>
  </w:num>
  <w:num w:numId="3" w16cid:durableId="2138180009">
    <w:abstractNumId w:val="1"/>
  </w:num>
  <w:num w:numId="4" w16cid:durableId="1660772331">
    <w:abstractNumId w:val="2"/>
  </w:num>
  <w:num w:numId="5" w16cid:durableId="2124877941">
    <w:abstractNumId w:val="9"/>
  </w:num>
  <w:num w:numId="6" w16cid:durableId="2044015718">
    <w:abstractNumId w:val="12"/>
  </w:num>
  <w:num w:numId="7" w16cid:durableId="1458181510">
    <w:abstractNumId w:val="3"/>
  </w:num>
  <w:num w:numId="8" w16cid:durableId="358706676">
    <w:abstractNumId w:val="11"/>
  </w:num>
  <w:num w:numId="9" w16cid:durableId="1005744233">
    <w:abstractNumId w:val="5"/>
  </w:num>
  <w:num w:numId="10" w16cid:durableId="637495727">
    <w:abstractNumId w:val="7"/>
  </w:num>
  <w:num w:numId="11" w16cid:durableId="283198903">
    <w:abstractNumId w:val="0"/>
  </w:num>
  <w:num w:numId="12" w16cid:durableId="626815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35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23"/>
    <w:rsid w:val="00005D78"/>
    <w:rsid w:val="000259A5"/>
    <w:rsid w:val="00050CA8"/>
    <w:rsid w:val="000555F1"/>
    <w:rsid w:val="000765D6"/>
    <w:rsid w:val="00077E30"/>
    <w:rsid w:val="000B2D08"/>
    <w:rsid w:val="000C6A97"/>
    <w:rsid w:val="000C77EA"/>
    <w:rsid w:val="000D2764"/>
    <w:rsid w:val="001006D0"/>
    <w:rsid w:val="00141FBA"/>
    <w:rsid w:val="00142E50"/>
    <w:rsid w:val="00182060"/>
    <w:rsid w:val="001A03FB"/>
    <w:rsid w:val="001A3555"/>
    <w:rsid w:val="001A5E6A"/>
    <w:rsid w:val="00200972"/>
    <w:rsid w:val="0021063B"/>
    <w:rsid w:val="00221360"/>
    <w:rsid w:val="002278A8"/>
    <w:rsid w:val="002738A3"/>
    <w:rsid w:val="00274104"/>
    <w:rsid w:val="00296050"/>
    <w:rsid w:val="00305AEE"/>
    <w:rsid w:val="0037059E"/>
    <w:rsid w:val="003926A5"/>
    <w:rsid w:val="003E30D6"/>
    <w:rsid w:val="003E759E"/>
    <w:rsid w:val="00461401"/>
    <w:rsid w:val="00492B30"/>
    <w:rsid w:val="004A6F56"/>
    <w:rsid w:val="004D3D17"/>
    <w:rsid w:val="004E34D6"/>
    <w:rsid w:val="004F084B"/>
    <w:rsid w:val="005436E1"/>
    <w:rsid w:val="00544175"/>
    <w:rsid w:val="00552825"/>
    <w:rsid w:val="00557381"/>
    <w:rsid w:val="005970B8"/>
    <w:rsid w:val="005B429F"/>
    <w:rsid w:val="005C4EC1"/>
    <w:rsid w:val="005D4B02"/>
    <w:rsid w:val="006248C2"/>
    <w:rsid w:val="006638A9"/>
    <w:rsid w:val="00667B59"/>
    <w:rsid w:val="0067475A"/>
    <w:rsid w:val="00677452"/>
    <w:rsid w:val="006B1549"/>
    <w:rsid w:val="006B64E1"/>
    <w:rsid w:val="006D0EA2"/>
    <w:rsid w:val="006D4448"/>
    <w:rsid w:val="007518A8"/>
    <w:rsid w:val="00762E55"/>
    <w:rsid w:val="007A05F3"/>
    <w:rsid w:val="007B61DE"/>
    <w:rsid w:val="007C58F5"/>
    <w:rsid w:val="007D137D"/>
    <w:rsid w:val="007D6ABB"/>
    <w:rsid w:val="007E681A"/>
    <w:rsid w:val="00815C4A"/>
    <w:rsid w:val="00842064"/>
    <w:rsid w:val="00846375"/>
    <w:rsid w:val="00851E23"/>
    <w:rsid w:val="008A3598"/>
    <w:rsid w:val="008D5121"/>
    <w:rsid w:val="008E04E1"/>
    <w:rsid w:val="008E3B7E"/>
    <w:rsid w:val="008F0AA6"/>
    <w:rsid w:val="009141CC"/>
    <w:rsid w:val="0093441B"/>
    <w:rsid w:val="009371F3"/>
    <w:rsid w:val="00951A66"/>
    <w:rsid w:val="009575E8"/>
    <w:rsid w:val="00971840"/>
    <w:rsid w:val="009907A4"/>
    <w:rsid w:val="00994C3C"/>
    <w:rsid w:val="00995C69"/>
    <w:rsid w:val="009B00E2"/>
    <w:rsid w:val="009C3DC8"/>
    <w:rsid w:val="009E1B67"/>
    <w:rsid w:val="00A113B5"/>
    <w:rsid w:val="00A25B0D"/>
    <w:rsid w:val="00A3722D"/>
    <w:rsid w:val="00A40547"/>
    <w:rsid w:val="00A616B0"/>
    <w:rsid w:val="00A621BC"/>
    <w:rsid w:val="00A94726"/>
    <w:rsid w:val="00AA1ECA"/>
    <w:rsid w:val="00AC2701"/>
    <w:rsid w:val="00AF40D5"/>
    <w:rsid w:val="00B01841"/>
    <w:rsid w:val="00B05933"/>
    <w:rsid w:val="00B14423"/>
    <w:rsid w:val="00B54CE6"/>
    <w:rsid w:val="00B676B3"/>
    <w:rsid w:val="00BA28B6"/>
    <w:rsid w:val="00BB5209"/>
    <w:rsid w:val="00BC6B84"/>
    <w:rsid w:val="00BD4BBF"/>
    <w:rsid w:val="00C32AD2"/>
    <w:rsid w:val="00C3417A"/>
    <w:rsid w:val="00C47C43"/>
    <w:rsid w:val="00C50E07"/>
    <w:rsid w:val="00C72135"/>
    <w:rsid w:val="00C95E09"/>
    <w:rsid w:val="00CA75D9"/>
    <w:rsid w:val="00CC780B"/>
    <w:rsid w:val="00CD7D0C"/>
    <w:rsid w:val="00CE6916"/>
    <w:rsid w:val="00CF46E2"/>
    <w:rsid w:val="00D1166B"/>
    <w:rsid w:val="00D56CB8"/>
    <w:rsid w:val="00D641A8"/>
    <w:rsid w:val="00D65AAE"/>
    <w:rsid w:val="00DA40D3"/>
    <w:rsid w:val="00DE2606"/>
    <w:rsid w:val="00DF5B2D"/>
    <w:rsid w:val="00E02796"/>
    <w:rsid w:val="00E06140"/>
    <w:rsid w:val="00E10EFD"/>
    <w:rsid w:val="00E20ECC"/>
    <w:rsid w:val="00E4536B"/>
    <w:rsid w:val="00E9082F"/>
    <w:rsid w:val="00EA3F3D"/>
    <w:rsid w:val="00EA51EE"/>
    <w:rsid w:val="00EB60F7"/>
    <w:rsid w:val="00ED7D1F"/>
    <w:rsid w:val="00F03AF4"/>
    <w:rsid w:val="00F41226"/>
    <w:rsid w:val="00F46E87"/>
    <w:rsid w:val="00F802FA"/>
    <w:rsid w:val="00F8701D"/>
    <w:rsid w:val="00FC06E2"/>
    <w:rsid w:val="00FC5C49"/>
    <w:rsid w:val="00FD6FB0"/>
    <w:rsid w:val="00FF68C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2801"/>
  <w15:docId w15:val="{2077E53B-89D8-4D4C-88E6-A834317F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06D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Заголовок Знак"/>
    <w:basedOn w:val="a0"/>
    <w:link w:val="a3"/>
    <w:rsid w:val="001006D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1006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006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Основной текст_"/>
    <w:basedOn w:val="a0"/>
    <w:link w:val="1"/>
    <w:rsid w:val="00C95E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C95E09"/>
    <w:pPr>
      <w:widowControl w:val="0"/>
      <w:shd w:val="clear" w:color="auto" w:fill="FFFFFF"/>
      <w:spacing w:after="0" w:line="240" w:lineRule="auto"/>
      <w:ind w:firstLine="20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C95E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A6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E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94C3C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00972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qFormat/>
    <w:rsid w:val="00EA51E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EA51EE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A51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A51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footnote text"/>
    <w:basedOn w:val="a"/>
    <w:link w:val="af0"/>
    <w:semiHidden/>
    <w:rsid w:val="00F03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F03A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semiHidden/>
    <w:rsid w:val="00F03AF4"/>
    <w:rPr>
      <w:vertAlign w:val="superscript"/>
    </w:rPr>
  </w:style>
  <w:style w:type="paragraph" w:customStyle="1" w:styleId="Default">
    <w:name w:val="Default"/>
    <w:rsid w:val="00B676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221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Егор Конн</cp:lastModifiedBy>
  <cp:revision>2</cp:revision>
  <dcterms:created xsi:type="dcterms:W3CDTF">2024-12-06T04:00:00Z</dcterms:created>
  <dcterms:modified xsi:type="dcterms:W3CDTF">2024-12-06T04:00:00Z</dcterms:modified>
</cp:coreProperties>
</file>