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DDCCA" w14:textId="77777777" w:rsidR="00051A3A" w:rsidRPr="00345D1D" w:rsidRDefault="00051A3A" w:rsidP="00051A3A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FAC07C7" w14:textId="77777777" w:rsidR="00051A3A" w:rsidRPr="00345D1D" w:rsidRDefault="00051A3A" w:rsidP="00051A3A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45B32154" w14:textId="77777777" w:rsidR="00051A3A" w:rsidRPr="00345D1D" w:rsidRDefault="00051A3A" w:rsidP="00051A3A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04126AA9" w14:textId="77777777" w:rsidR="00051A3A" w:rsidRPr="00345D1D" w:rsidRDefault="00051A3A" w:rsidP="00051A3A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51929263" w14:textId="77777777" w:rsidR="00051A3A" w:rsidRPr="00345D1D" w:rsidRDefault="00051A3A" w:rsidP="00051A3A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43B8E45F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7F06B441" w14:textId="77777777" w:rsidR="00051A3A" w:rsidRPr="00390488" w:rsidRDefault="00051A3A" w:rsidP="00051A3A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F3E2F14" w14:textId="77777777" w:rsidR="00051A3A" w:rsidRPr="00390488" w:rsidRDefault="00051A3A" w:rsidP="00051A3A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4FA0E9B5" w14:textId="77777777" w:rsidR="00051A3A" w:rsidRPr="00390488" w:rsidRDefault="00051A3A" w:rsidP="00051A3A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6B329D9E" w14:textId="77777777" w:rsidR="00051A3A" w:rsidRPr="00345D1D" w:rsidRDefault="00051A3A" w:rsidP="00051A3A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0FD5A093" w14:textId="77777777" w:rsidR="00051A3A" w:rsidRDefault="00051A3A" w:rsidP="00051A3A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5C039E4" w14:textId="77777777" w:rsidR="00051A3A" w:rsidRDefault="00051A3A" w:rsidP="00051A3A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E278083" w14:textId="77777777" w:rsidR="00051A3A" w:rsidRDefault="00051A3A" w:rsidP="00051A3A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FC92FF5" w14:textId="77777777" w:rsidR="00051A3A" w:rsidRDefault="00051A3A" w:rsidP="00051A3A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2F7C4C2" w14:textId="77777777" w:rsidR="00051A3A" w:rsidRDefault="00051A3A" w:rsidP="00051A3A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D98C09B" w14:textId="77777777" w:rsidR="00051A3A" w:rsidRDefault="00051A3A" w:rsidP="00051A3A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7FC4322" w14:textId="77777777" w:rsidR="00051A3A" w:rsidRDefault="00051A3A" w:rsidP="00051A3A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7DDC89F" w14:textId="77777777" w:rsidR="00051A3A" w:rsidRDefault="00051A3A" w:rsidP="00051A3A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17DE9B8" w14:textId="77777777" w:rsidR="00051A3A" w:rsidRDefault="00051A3A" w:rsidP="00051A3A">
      <w:pPr>
        <w:spacing w:line="240" w:lineRule="auto"/>
        <w:jc w:val="center"/>
        <w:rPr>
          <w:rFonts w:cs="Times New Roman"/>
        </w:rPr>
      </w:pPr>
    </w:p>
    <w:p w14:paraId="4D09038E" w14:textId="77777777" w:rsidR="00CD0838" w:rsidRPr="00051A3A" w:rsidRDefault="00CD0838" w:rsidP="00051A3A">
      <w:pPr>
        <w:spacing w:line="240" w:lineRule="auto"/>
        <w:ind w:left="0" w:firstLine="0"/>
        <w:jc w:val="center"/>
        <w:rPr>
          <w:rFonts w:cs="Times New Roman"/>
        </w:rPr>
      </w:pPr>
    </w:p>
    <w:p w14:paraId="6DDA4C5A" w14:textId="77777777" w:rsidR="00CD0838" w:rsidRPr="00051A3A" w:rsidRDefault="00CD0838" w:rsidP="00051A3A">
      <w:pPr>
        <w:spacing w:line="240" w:lineRule="auto"/>
        <w:ind w:left="0" w:firstLine="0"/>
        <w:jc w:val="center"/>
        <w:rPr>
          <w:rFonts w:cs="Times New Roman"/>
        </w:rPr>
      </w:pPr>
    </w:p>
    <w:p w14:paraId="6AB01CDE" w14:textId="77777777" w:rsidR="00CD0838" w:rsidRPr="00051A3A" w:rsidRDefault="00051A3A" w:rsidP="00051A3A">
      <w:pPr>
        <w:spacing w:line="240" w:lineRule="auto"/>
        <w:ind w:left="0" w:firstLine="0"/>
        <w:jc w:val="center"/>
        <w:rPr>
          <w:rFonts w:cs="Times New Roman"/>
          <w:b/>
        </w:rPr>
      </w:pPr>
      <w:r w:rsidRPr="00051A3A">
        <w:rPr>
          <w:rFonts w:cs="Times New Roman"/>
          <w:b/>
        </w:rPr>
        <w:t>АНАЛИТИЧЕСКИЙ ОТЧЁТ</w:t>
      </w:r>
    </w:p>
    <w:p w14:paraId="01505A60" w14:textId="77777777" w:rsidR="00CD0838" w:rsidRPr="00051A3A" w:rsidRDefault="00051A3A" w:rsidP="00051A3A">
      <w:pPr>
        <w:spacing w:line="240" w:lineRule="auto"/>
        <w:ind w:left="0" w:firstLine="0"/>
        <w:jc w:val="center"/>
        <w:rPr>
          <w:rFonts w:cs="Times New Roman"/>
          <w:b/>
        </w:rPr>
      </w:pPr>
      <w:r w:rsidRPr="00051A3A">
        <w:rPr>
          <w:rFonts w:cs="Times New Roman"/>
          <w:b/>
        </w:rPr>
        <w:t xml:space="preserve">О РЕЗУЛЬТАТАХ АНКЕТИРОВАНИЯ </w:t>
      </w:r>
      <w:r w:rsidRPr="00051A3A">
        <w:rPr>
          <w:rFonts w:cs="Times New Roman"/>
          <w:b/>
        </w:rPr>
        <w:t>СТУДЕНТОВ</w:t>
      </w:r>
    </w:p>
    <w:p w14:paraId="02A7D3AB" w14:textId="77777777" w:rsidR="00CD0838" w:rsidRPr="00051A3A" w:rsidRDefault="00CD0838" w:rsidP="00051A3A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7B7002D6" w14:textId="77777777" w:rsidR="00CD0838" w:rsidRPr="00051A3A" w:rsidRDefault="00CD0838" w:rsidP="00051A3A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1329CE88" w14:textId="77777777" w:rsidR="00CD0838" w:rsidRPr="00051A3A" w:rsidRDefault="00CD0838" w:rsidP="00051A3A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45E4E93C" w14:textId="77777777" w:rsidR="00CD0838" w:rsidRPr="00051A3A" w:rsidRDefault="00051A3A" w:rsidP="00051A3A">
      <w:pPr>
        <w:spacing w:line="240" w:lineRule="auto"/>
        <w:ind w:left="0" w:firstLine="0"/>
      </w:pPr>
      <w:r w:rsidRPr="00051A3A">
        <w:t>Направление подготовки:</w:t>
      </w:r>
    </w:p>
    <w:p w14:paraId="79D4749E" w14:textId="77777777" w:rsidR="00CD0838" w:rsidRPr="00051A3A" w:rsidRDefault="00051A3A" w:rsidP="00051A3A">
      <w:pPr>
        <w:spacing w:line="240" w:lineRule="auto"/>
        <w:ind w:left="0" w:firstLine="0"/>
      </w:pPr>
      <w:r w:rsidRPr="00051A3A">
        <w:rPr>
          <w:b/>
          <w:bCs/>
        </w:rPr>
        <w:t>51.03.02 Народная художественная культура</w:t>
      </w:r>
    </w:p>
    <w:p w14:paraId="668AB8B9" w14:textId="77777777" w:rsidR="00CD0838" w:rsidRPr="00051A3A" w:rsidRDefault="00CD0838" w:rsidP="00051A3A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72DD7DA0" w14:textId="77777777" w:rsidR="00CD0838" w:rsidRPr="00051A3A" w:rsidRDefault="00051A3A" w:rsidP="00051A3A">
      <w:pPr>
        <w:spacing w:line="240" w:lineRule="auto"/>
        <w:ind w:left="0" w:firstLine="0"/>
        <w:jc w:val="left"/>
        <w:rPr>
          <w:rFonts w:cs="Times New Roman"/>
          <w:bCs/>
        </w:rPr>
      </w:pPr>
      <w:r w:rsidRPr="00051A3A">
        <w:rPr>
          <w:rFonts w:cs="Times New Roman"/>
          <w:bCs/>
        </w:rPr>
        <w:t>Наименование образовательной программы:</w:t>
      </w:r>
    </w:p>
    <w:p w14:paraId="36295CF6" w14:textId="77777777" w:rsidR="00CD0838" w:rsidRPr="00051A3A" w:rsidRDefault="00051A3A" w:rsidP="00051A3A">
      <w:pPr>
        <w:spacing w:line="240" w:lineRule="auto"/>
        <w:ind w:left="0" w:firstLine="0"/>
        <w:jc w:val="left"/>
        <w:rPr>
          <w:rFonts w:cs="Times New Roman"/>
          <w:b/>
        </w:rPr>
      </w:pPr>
      <w:r w:rsidRPr="00051A3A">
        <w:rPr>
          <w:rFonts w:cs="Times New Roman"/>
          <w:b/>
        </w:rPr>
        <w:t>Руководство хореографическим любительским коллективом, преподаватель</w:t>
      </w:r>
    </w:p>
    <w:p w14:paraId="6BE00A54" w14:textId="77777777" w:rsidR="00CD0838" w:rsidRPr="00051A3A" w:rsidRDefault="00CD0838" w:rsidP="00051A3A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0CF924DE" w14:textId="77777777" w:rsidR="00CD0838" w:rsidRPr="00051A3A" w:rsidRDefault="00051A3A" w:rsidP="00051A3A">
      <w:pPr>
        <w:spacing w:line="240" w:lineRule="auto"/>
        <w:ind w:left="0" w:firstLine="0"/>
        <w:jc w:val="left"/>
      </w:pPr>
      <w:r w:rsidRPr="00051A3A">
        <w:rPr>
          <w:rFonts w:cs="Times New Roman"/>
          <w:bCs/>
        </w:rPr>
        <w:t>Уровень образования:</w:t>
      </w:r>
    </w:p>
    <w:p w14:paraId="4D07FEF0" w14:textId="77777777" w:rsidR="00CD0838" w:rsidRPr="00051A3A" w:rsidRDefault="00051A3A" w:rsidP="00051A3A">
      <w:pPr>
        <w:spacing w:line="240" w:lineRule="auto"/>
        <w:ind w:left="0" w:firstLine="0"/>
        <w:jc w:val="left"/>
      </w:pPr>
      <w:r w:rsidRPr="00051A3A">
        <w:rPr>
          <w:rFonts w:cs="Times New Roman"/>
          <w:b/>
        </w:rPr>
        <w:t xml:space="preserve"> </w:t>
      </w:r>
      <w:r w:rsidRPr="00051A3A">
        <w:rPr>
          <w:rFonts w:cs="Times New Roman"/>
          <w:b/>
        </w:rPr>
        <w:t>Высшее образование - бакалавриат</w:t>
      </w:r>
    </w:p>
    <w:p w14:paraId="46A65CBA" w14:textId="77777777" w:rsidR="00051A3A" w:rsidRDefault="00051A3A" w:rsidP="00051A3A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750D061D" w14:textId="77777777" w:rsidR="00051A3A" w:rsidRDefault="00051A3A" w:rsidP="00051A3A">
      <w:pPr>
        <w:spacing w:line="240" w:lineRule="auto"/>
        <w:ind w:left="0" w:firstLine="0"/>
        <w:jc w:val="center"/>
      </w:pPr>
    </w:p>
    <w:p w14:paraId="7F25B552" w14:textId="77777777" w:rsidR="00051A3A" w:rsidRDefault="00051A3A" w:rsidP="00051A3A">
      <w:pPr>
        <w:spacing w:line="240" w:lineRule="auto"/>
        <w:ind w:left="0" w:firstLine="0"/>
        <w:jc w:val="center"/>
      </w:pPr>
    </w:p>
    <w:p w14:paraId="6B74586F" w14:textId="77777777" w:rsidR="00051A3A" w:rsidRDefault="00051A3A" w:rsidP="00051A3A">
      <w:pPr>
        <w:spacing w:line="240" w:lineRule="auto"/>
        <w:ind w:left="0" w:firstLine="0"/>
        <w:jc w:val="center"/>
      </w:pPr>
    </w:p>
    <w:p w14:paraId="7EAA1951" w14:textId="77777777" w:rsidR="00051A3A" w:rsidRDefault="00051A3A" w:rsidP="00051A3A">
      <w:pPr>
        <w:spacing w:line="240" w:lineRule="auto"/>
        <w:ind w:left="0" w:firstLine="0"/>
        <w:jc w:val="center"/>
      </w:pPr>
    </w:p>
    <w:p w14:paraId="5C8CB4E5" w14:textId="77777777" w:rsidR="00051A3A" w:rsidRDefault="00051A3A" w:rsidP="00051A3A">
      <w:pPr>
        <w:spacing w:line="240" w:lineRule="auto"/>
        <w:ind w:left="0" w:firstLine="0"/>
        <w:jc w:val="center"/>
      </w:pPr>
    </w:p>
    <w:p w14:paraId="52631DEA" w14:textId="77777777" w:rsidR="00051A3A" w:rsidRDefault="00051A3A" w:rsidP="00051A3A">
      <w:pPr>
        <w:spacing w:line="240" w:lineRule="auto"/>
        <w:ind w:left="0" w:firstLine="0"/>
        <w:jc w:val="center"/>
      </w:pPr>
    </w:p>
    <w:p w14:paraId="18FEECD3" w14:textId="77777777" w:rsidR="00051A3A" w:rsidRDefault="00051A3A" w:rsidP="00051A3A">
      <w:pPr>
        <w:spacing w:line="240" w:lineRule="auto"/>
        <w:ind w:left="0" w:firstLine="0"/>
        <w:jc w:val="center"/>
      </w:pPr>
    </w:p>
    <w:p w14:paraId="777B70FE" w14:textId="77777777" w:rsidR="00051A3A" w:rsidRDefault="00051A3A" w:rsidP="00051A3A">
      <w:pPr>
        <w:spacing w:line="240" w:lineRule="auto"/>
        <w:ind w:left="0" w:firstLine="0"/>
        <w:jc w:val="center"/>
      </w:pPr>
    </w:p>
    <w:p w14:paraId="117347D5" w14:textId="77777777" w:rsidR="00051A3A" w:rsidRDefault="00051A3A" w:rsidP="00051A3A">
      <w:pPr>
        <w:spacing w:line="240" w:lineRule="auto"/>
        <w:ind w:left="0" w:firstLine="0"/>
        <w:jc w:val="center"/>
      </w:pPr>
    </w:p>
    <w:p w14:paraId="648AC849" w14:textId="77777777" w:rsidR="00051A3A" w:rsidRDefault="00051A3A" w:rsidP="00051A3A">
      <w:pPr>
        <w:spacing w:line="240" w:lineRule="auto"/>
        <w:ind w:left="0" w:firstLine="0"/>
        <w:jc w:val="center"/>
      </w:pPr>
    </w:p>
    <w:p w14:paraId="1BF7C6F7" w14:textId="77777777" w:rsidR="00051A3A" w:rsidRDefault="00051A3A" w:rsidP="00051A3A">
      <w:pPr>
        <w:spacing w:line="240" w:lineRule="auto"/>
        <w:ind w:left="0" w:firstLine="0"/>
        <w:jc w:val="center"/>
      </w:pPr>
    </w:p>
    <w:p w14:paraId="79CA56A3" w14:textId="77777777" w:rsidR="00051A3A" w:rsidRDefault="00051A3A" w:rsidP="00051A3A">
      <w:pPr>
        <w:spacing w:line="240" w:lineRule="auto"/>
        <w:ind w:left="0" w:firstLine="0"/>
        <w:jc w:val="center"/>
      </w:pPr>
    </w:p>
    <w:p w14:paraId="32A64961" w14:textId="77777777" w:rsidR="00051A3A" w:rsidRDefault="00051A3A" w:rsidP="00051A3A">
      <w:pPr>
        <w:spacing w:line="240" w:lineRule="auto"/>
        <w:ind w:left="0" w:firstLine="0"/>
        <w:jc w:val="center"/>
      </w:pPr>
    </w:p>
    <w:p w14:paraId="57A7E65E" w14:textId="77777777" w:rsidR="00051A3A" w:rsidRDefault="00051A3A" w:rsidP="00051A3A">
      <w:pPr>
        <w:spacing w:line="240" w:lineRule="auto"/>
        <w:ind w:left="0" w:firstLine="0"/>
        <w:jc w:val="center"/>
      </w:pPr>
    </w:p>
    <w:p w14:paraId="58757DC8" w14:textId="77777777" w:rsidR="00051A3A" w:rsidRDefault="00051A3A" w:rsidP="00051A3A">
      <w:pPr>
        <w:spacing w:line="240" w:lineRule="auto"/>
        <w:ind w:left="0" w:firstLine="0"/>
        <w:jc w:val="center"/>
      </w:pPr>
    </w:p>
    <w:p w14:paraId="777667DD" w14:textId="5F3D9477" w:rsidR="00051A3A" w:rsidRDefault="00051A3A" w:rsidP="00051A3A">
      <w:pPr>
        <w:spacing w:line="240" w:lineRule="auto"/>
        <w:ind w:left="0" w:firstLine="0"/>
        <w:jc w:val="center"/>
      </w:pPr>
      <w:r>
        <w:t>Улан-Удэ</w:t>
      </w:r>
    </w:p>
    <w:p w14:paraId="477967D8" w14:textId="59D557F2" w:rsidR="00051A3A" w:rsidRDefault="00051A3A" w:rsidP="00051A3A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1D90E53F" w14:textId="2706B5CE" w:rsidR="00CD0838" w:rsidRPr="00051A3A" w:rsidRDefault="00051A3A" w:rsidP="00051A3A">
      <w:pPr>
        <w:jc w:val="center"/>
        <w:rPr>
          <w:szCs w:val="26"/>
        </w:rPr>
      </w:pPr>
      <w:r w:rsidRPr="00051A3A">
        <w:rPr>
          <w:rFonts w:cs="Times New Roman"/>
          <w:b/>
        </w:rPr>
        <w:t>Введение</w:t>
      </w:r>
    </w:p>
    <w:p w14:paraId="5AB75489" w14:textId="77777777" w:rsidR="00CD0838" w:rsidRDefault="00051A3A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«51.03.02 Руководство хореографическим любительским коллективом, преподаватель» в период с 28.02.2025 по 14.03.2025 </w:t>
      </w:r>
    </w:p>
    <w:p w14:paraId="463303E1" w14:textId="77777777" w:rsidR="00CD0838" w:rsidRDefault="00051A3A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2E28AF19" w14:textId="77777777" w:rsidR="00CD0838" w:rsidRDefault="00051A3A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69D21C2F" w14:textId="77777777" w:rsidR="00CD0838" w:rsidRDefault="00051A3A">
      <w:r>
        <w:t xml:space="preserve">Для достижения поставленных целей была разработана специальная анкета, содержащая 48 вопрос(-а,-ов).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3C902991" w14:textId="77777777" w:rsidR="00CD0838" w:rsidRDefault="00051A3A">
      <w:r>
        <w:t>В исследовании принял(-и) участие 35 студент(-а,-ов).</w:t>
      </w:r>
    </w:p>
    <w:p w14:paraId="01976823" w14:textId="77777777" w:rsidR="00CD0838" w:rsidRDefault="00051A3A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2882ACA1" w14:textId="77777777" w:rsidR="00CD0838" w:rsidRDefault="00051A3A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382572E2" w14:textId="77777777" w:rsidR="00CD0838" w:rsidRDefault="00CD0838"/>
    <w:p w14:paraId="0FB517A4" w14:textId="77777777" w:rsidR="00CD0838" w:rsidRDefault="00CD0838"/>
    <w:p w14:paraId="3158ADF8" w14:textId="77777777" w:rsidR="00CD0838" w:rsidRDefault="00051A3A">
      <w:pPr>
        <w:ind w:left="0" w:firstLine="0"/>
      </w:pPr>
      <w:r>
        <w:br w:type="page"/>
      </w:r>
    </w:p>
    <w:p w14:paraId="3216D032" w14:textId="77777777" w:rsidR="00CD0838" w:rsidRDefault="00051A3A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03DE47C" w14:textId="77777777" w:rsidR="00CD0838" w:rsidRDefault="00CD0838">
      <w:pPr>
        <w:jc w:val="center"/>
      </w:pPr>
    </w:p>
    <w:p w14:paraId="5173261D" w14:textId="77777777" w:rsidR="00CD0838" w:rsidRDefault="00051A3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98A01CC" w14:textId="77777777" w:rsidR="00CD0838" w:rsidRDefault="00051A3A">
      <w:pPr>
        <w:pStyle w:val="a3"/>
        <w:ind w:hanging="57"/>
        <w:jc w:val="center"/>
      </w:pPr>
      <w:r>
        <w:pict w14:anchorId="6706CD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E73D217" w14:textId="77777777" w:rsidR="00CD0838" w:rsidRPr="00051A3A" w:rsidRDefault="00051A3A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4C4F942C" w14:textId="77777777" w:rsidR="00CD0838" w:rsidRPr="00051A3A" w:rsidRDefault="00CD0838">
      <w:pPr>
        <w:pStyle w:val="a3"/>
        <w:ind w:hanging="57"/>
        <w:jc w:val="center"/>
      </w:pPr>
    </w:p>
    <w:p w14:paraId="23F43154" w14:textId="77777777" w:rsidR="00CD0838" w:rsidRDefault="00051A3A">
      <w:pPr>
        <w:pStyle w:val="a3"/>
        <w:ind w:hanging="57"/>
        <w:jc w:val="center"/>
      </w:pPr>
      <w:r>
        <w:pict w14:anchorId="0B0AE75D">
          <v:shape id="_x0000_i1026" type="#_x0000_t75" style="width:481.8pt;height:226.8pt">
            <v:imagedata r:id="rId8" o:title=""/>
          </v:shape>
        </w:pict>
      </w:r>
    </w:p>
    <w:p w14:paraId="6A153915" w14:textId="77777777" w:rsidR="00CD0838" w:rsidRPr="00051A3A" w:rsidRDefault="00051A3A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4B3BC51A" w14:textId="77777777" w:rsidR="00CD0838" w:rsidRPr="00051A3A" w:rsidRDefault="00CD0838">
      <w:pPr>
        <w:pStyle w:val="a3"/>
        <w:ind w:hanging="57"/>
        <w:jc w:val="center"/>
      </w:pPr>
    </w:p>
    <w:p w14:paraId="4F05548E" w14:textId="77777777" w:rsidR="00CD0838" w:rsidRDefault="00051A3A">
      <w:pPr>
        <w:pStyle w:val="a3"/>
        <w:ind w:hanging="57"/>
        <w:jc w:val="center"/>
      </w:pPr>
      <w:r>
        <w:pict w14:anchorId="3C5AA0C5">
          <v:shape id="_x0000_i1027" type="#_x0000_t75" style="width:481.8pt;height:226.8pt">
            <v:imagedata r:id="rId9" o:title=""/>
          </v:shape>
        </w:pict>
      </w:r>
    </w:p>
    <w:p w14:paraId="1A89AAD3" w14:textId="77777777" w:rsidR="00CD0838" w:rsidRPr="00051A3A" w:rsidRDefault="00051A3A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2E6B0EF6" w14:textId="77777777" w:rsidR="00CD0838" w:rsidRPr="00051A3A" w:rsidRDefault="00CD0838">
      <w:pPr>
        <w:pStyle w:val="a3"/>
        <w:ind w:hanging="57"/>
        <w:jc w:val="center"/>
      </w:pPr>
    </w:p>
    <w:p w14:paraId="5C29B095" w14:textId="77777777" w:rsidR="00CD0838" w:rsidRDefault="00051A3A">
      <w:pPr>
        <w:pStyle w:val="a3"/>
        <w:ind w:hanging="57"/>
        <w:jc w:val="center"/>
      </w:pPr>
      <w:r>
        <w:pict w14:anchorId="7BD67211">
          <v:shape id="_x0000_i1028" type="#_x0000_t75" style="width:481.8pt;height:226.8pt">
            <v:imagedata r:id="rId10" o:title=""/>
          </v:shape>
        </w:pict>
      </w:r>
    </w:p>
    <w:p w14:paraId="46682D54" w14:textId="77777777" w:rsidR="00CD0838" w:rsidRPr="00051A3A" w:rsidRDefault="00051A3A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259FCA41" w14:textId="77777777" w:rsidR="00CD0838" w:rsidRPr="00051A3A" w:rsidRDefault="00CD0838">
      <w:pPr>
        <w:pStyle w:val="a3"/>
        <w:ind w:hanging="57"/>
        <w:jc w:val="center"/>
      </w:pPr>
    </w:p>
    <w:p w14:paraId="7E1EF82D" w14:textId="77777777" w:rsidR="00CD0838" w:rsidRDefault="00051A3A">
      <w:pPr>
        <w:pStyle w:val="a3"/>
        <w:ind w:hanging="57"/>
        <w:jc w:val="center"/>
      </w:pPr>
      <w:r>
        <w:pict w14:anchorId="6CE2E178">
          <v:shape id="_x0000_i1029" type="#_x0000_t75" style="width:481.8pt;height:226.8pt">
            <v:imagedata r:id="rId11" o:title=""/>
          </v:shape>
        </w:pict>
      </w:r>
    </w:p>
    <w:p w14:paraId="0523CB04" w14:textId="77777777" w:rsidR="00CD0838" w:rsidRPr="00051A3A" w:rsidRDefault="00051A3A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493004E3" w14:textId="77777777" w:rsidR="00CD0838" w:rsidRPr="00051A3A" w:rsidRDefault="00CD0838">
      <w:pPr>
        <w:pStyle w:val="a3"/>
        <w:ind w:hanging="57"/>
        <w:jc w:val="center"/>
      </w:pPr>
    </w:p>
    <w:p w14:paraId="5238474A" w14:textId="77777777" w:rsidR="00CD0838" w:rsidRDefault="00051A3A">
      <w:pPr>
        <w:pStyle w:val="a3"/>
        <w:ind w:hanging="57"/>
        <w:jc w:val="center"/>
      </w:pPr>
      <w:r>
        <w:pict w14:anchorId="56F0BCFE">
          <v:shape id="_x0000_i1030" type="#_x0000_t75" style="width:481.8pt;height:226.8pt">
            <v:imagedata r:id="rId12" o:title=""/>
          </v:shape>
        </w:pict>
      </w:r>
    </w:p>
    <w:p w14:paraId="5413BF05" w14:textId="77777777" w:rsidR="00CD0838" w:rsidRPr="00051A3A" w:rsidRDefault="00051A3A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1493F431" w14:textId="77777777" w:rsidR="00CD0838" w:rsidRPr="00051A3A" w:rsidRDefault="00CD0838">
      <w:pPr>
        <w:pStyle w:val="a3"/>
        <w:ind w:hanging="57"/>
        <w:jc w:val="center"/>
      </w:pPr>
    </w:p>
    <w:p w14:paraId="0B0BB952" w14:textId="77777777" w:rsidR="00CD0838" w:rsidRDefault="00051A3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5BD13722" w14:textId="77777777" w:rsidR="00CD0838" w:rsidRDefault="00051A3A">
      <w:pPr>
        <w:pStyle w:val="a3"/>
        <w:ind w:hanging="57"/>
        <w:jc w:val="center"/>
      </w:pPr>
      <w:r>
        <w:pict w14:anchorId="6C8F349D">
          <v:shape id="_x0000_i1031" type="#_x0000_t75" style="width:481.8pt;height:226.8pt">
            <v:imagedata r:id="rId13" o:title=""/>
          </v:shape>
        </w:pict>
      </w:r>
    </w:p>
    <w:p w14:paraId="043D03F9" w14:textId="77777777" w:rsidR="00CD0838" w:rsidRPr="00051A3A" w:rsidRDefault="00051A3A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33CE1B29" w14:textId="77777777" w:rsidR="00CD0838" w:rsidRPr="00051A3A" w:rsidRDefault="00CD0838">
      <w:pPr>
        <w:pStyle w:val="a3"/>
        <w:ind w:hanging="57"/>
        <w:jc w:val="center"/>
      </w:pPr>
    </w:p>
    <w:p w14:paraId="04F4B41D" w14:textId="77777777" w:rsidR="00CD0838" w:rsidRDefault="00051A3A">
      <w:pPr>
        <w:pStyle w:val="a3"/>
        <w:ind w:hanging="57"/>
        <w:jc w:val="center"/>
      </w:pPr>
      <w:r>
        <w:pict w14:anchorId="4CE24ACB">
          <v:shape id="_x0000_i1032" type="#_x0000_t75" style="width:481.8pt;height:226.8pt">
            <v:imagedata r:id="rId13" o:title=""/>
          </v:shape>
        </w:pict>
      </w:r>
    </w:p>
    <w:p w14:paraId="3AAE6333" w14:textId="77777777" w:rsidR="00CD0838" w:rsidRPr="00051A3A" w:rsidRDefault="00051A3A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 актуальность и востребованность информации преподаваемой на занятиях»</w:t>
      </w:r>
    </w:p>
    <w:p w14:paraId="4F206AE0" w14:textId="77777777" w:rsidR="00CD0838" w:rsidRPr="00051A3A" w:rsidRDefault="00CD0838">
      <w:pPr>
        <w:pStyle w:val="a3"/>
        <w:ind w:hanging="57"/>
        <w:jc w:val="center"/>
      </w:pPr>
    </w:p>
    <w:p w14:paraId="29B0FAED" w14:textId="77777777" w:rsidR="00CD0838" w:rsidRDefault="00051A3A">
      <w:pPr>
        <w:pStyle w:val="a3"/>
        <w:ind w:hanging="57"/>
        <w:jc w:val="center"/>
      </w:pPr>
      <w:r>
        <w:pict w14:anchorId="205C2CFB">
          <v:shape id="_x0000_i1033" type="#_x0000_t75" style="width:481.8pt;height:226.8pt">
            <v:imagedata r:id="rId14" o:title=""/>
          </v:shape>
        </w:pict>
      </w:r>
    </w:p>
    <w:p w14:paraId="059730FD" w14:textId="77777777" w:rsidR="00CD0838" w:rsidRPr="00051A3A" w:rsidRDefault="00051A3A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143F1A0D" w14:textId="77777777" w:rsidR="00CD0838" w:rsidRPr="00051A3A" w:rsidRDefault="00CD0838">
      <w:pPr>
        <w:pStyle w:val="a3"/>
        <w:ind w:hanging="57"/>
        <w:jc w:val="center"/>
      </w:pPr>
    </w:p>
    <w:p w14:paraId="53D72AC8" w14:textId="77777777" w:rsidR="00CD0838" w:rsidRDefault="00051A3A">
      <w:pPr>
        <w:pStyle w:val="a3"/>
        <w:ind w:hanging="57"/>
        <w:jc w:val="center"/>
      </w:pPr>
      <w:r>
        <w:pict w14:anchorId="0B366DDB">
          <v:shape id="_x0000_i1034" type="#_x0000_t75" style="width:481.8pt;height:226.8pt">
            <v:imagedata r:id="rId15" o:title=""/>
          </v:shape>
        </w:pict>
      </w:r>
    </w:p>
    <w:p w14:paraId="00910E21" w14:textId="77777777" w:rsidR="00CD0838" w:rsidRPr="00051A3A" w:rsidRDefault="00051A3A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57D7C8CD" w14:textId="77777777" w:rsidR="00CD0838" w:rsidRPr="00051A3A" w:rsidRDefault="00CD0838">
      <w:pPr>
        <w:pStyle w:val="a3"/>
        <w:ind w:hanging="57"/>
        <w:jc w:val="center"/>
      </w:pPr>
    </w:p>
    <w:p w14:paraId="0C3F3EE3" w14:textId="77777777" w:rsidR="00CD0838" w:rsidRDefault="00051A3A">
      <w:pPr>
        <w:pStyle w:val="a3"/>
        <w:ind w:hanging="57"/>
        <w:jc w:val="center"/>
      </w:pPr>
      <w:r>
        <w:pict w14:anchorId="422127C6">
          <v:shape id="_x0000_i1035" type="#_x0000_t75" style="width:481.8pt;height:226.8pt">
            <v:imagedata r:id="rId16" o:title=""/>
          </v:shape>
        </w:pict>
      </w:r>
    </w:p>
    <w:p w14:paraId="715C444F" w14:textId="77777777" w:rsidR="00CD0838" w:rsidRPr="00051A3A" w:rsidRDefault="00051A3A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7BB56D3A" w14:textId="77777777" w:rsidR="00CD0838" w:rsidRPr="00051A3A" w:rsidRDefault="00CD0838">
      <w:pPr>
        <w:pStyle w:val="a3"/>
        <w:ind w:hanging="57"/>
        <w:jc w:val="center"/>
      </w:pPr>
    </w:p>
    <w:p w14:paraId="7A2C44E0" w14:textId="77777777" w:rsidR="00CD0838" w:rsidRDefault="00051A3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0F5B3A7E" w14:textId="77777777" w:rsidR="00CD0838" w:rsidRDefault="00051A3A">
      <w:pPr>
        <w:pStyle w:val="a3"/>
        <w:ind w:hanging="57"/>
        <w:jc w:val="center"/>
      </w:pPr>
      <w:r>
        <w:pict w14:anchorId="0CFFC022">
          <v:shape id="_x0000_i1036" type="#_x0000_t75" style="width:481.8pt;height:226.8pt">
            <v:imagedata r:id="rId17" o:title=""/>
          </v:shape>
        </w:pict>
      </w:r>
    </w:p>
    <w:p w14:paraId="39DFA3A7" w14:textId="77777777" w:rsidR="00CD0838" w:rsidRPr="00051A3A" w:rsidRDefault="00051A3A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53961A21" w14:textId="77777777" w:rsidR="00CD0838" w:rsidRPr="00051A3A" w:rsidRDefault="00CD0838">
      <w:pPr>
        <w:pStyle w:val="a3"/>
        <w:ind w:hanging="57"/>
        <w:jc w:val="center"/>
      </w:pPr>
    </w:p>
    <w:p w14:paraId="4075435F" w14:textId="77777777" w:rsidR="00CD0838" w:rsidRDefault="00051A3A">
      <w:pPr>
        <w:pStyle w:val="a3"/>
        <w:ind w:hanging="57"/>
        <w:jc w:val="center"/>
      </w:pPr>
      <w:r>
        <w:pict w14:anchorId="4A7A8CBA">
          <v:shape id="_x0000_i1037" type="#_x0000_t75" style="width:481.8pt;height:226.8pt">
            <v:imagedata r:id="rId18" o:title=""/>
          </v:shape>
        </w:pict>
      </w:r>
    </w:p>
    <w:p w14:paraId="6DA6761D" w14:textId="77777777" w:rsidR="00CD0838" w:rsidRPr="00051A3A" w:rsidRDefault="00051A3A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260E383D" w14:textId="77777777" w:rsidR="00CD0838" w:rsidRPr="00051A3A" w:rsidRDefault="00CD0838">
      <w:pPr>
        <w:pStyle w:val="a3"/>
        <w:ind w:hanging="57"/>
        <w:jc w:val="center"/>
      </w:pPr>
    </w:p>
    <w:p w14:paraId="0A903FD3" w14:textId="77777777" w:rsidR="00CD0838" w:rsidRDefault="00051A3A">
      <w:pPr>
        <w:pStyle w:val="a3"/>
        <w:ind w:hanging="57"/>
        <w:jc w:val="center"/>
      </w:pPr>
      <w:r>
        <w:pict w14:anchorId="5A759422">
          <v:shape id="_x0000_i1038" type="#_x0000_t75" style="width:481.8pt;height:226.8pt">
            <v:imagedata r:id="rId19" o:title=""/>
          </v:shape>
        </w:pict>
      </w:r>
    </w:p>
    <w:p w14:paraId="5AED35F3" w14:textId="77777777" w:rsidR="00CD0838" w:rsidRPr="00051A3A" w:rsidRDefault="00051A3A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593BA33C" w14:textId="77777777" w:rsidR="00CD0838" w:rsidRPr="00051A3A" w:rsidRDefault="00CD0838">
      <w:pPr>
        <w:pStyle w:val="a3"/>
        <w:ind w:hanging="57"/>
        <w:jc w:val="center"/>
      </w:pPr>
    </w:p>
    <w:p w14:paraId="5FF22D94" w14:textId="77777777" w:rsidR="00CD0838" w:rsidRDefault="00051A3A">
      <w:pPr>
        <w:pStyle w:val="a3"/>
        <w:ind w:hanging="57"/>
        <w:jc w:val="center"/>
      </w:pPr>
      <w:r>
        <w:pict w14:anchorId="6BC0D103">
          <v:shape id="_x0000_i1039" type="#_x0000_t75" style="width:481.8pt;height:226.8pt">
            <v:imagedata r:id="rId20" o:title=""/>
          </v:shape>
        </w:pict>
      </w:r>
    </w:p>
    <w:p w14:paraId="68CB7F79" w14:textId="77777777" w:rsidR="00CD0838" w:rsidRPr="00051A3A" w:rsidRDefault="00051A3A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61E636B2" w14:textId="77777777" w:rsidR="00CD0838" w:rsidRPr="00051A3A" w:rsidRDefault="00CD0838">
      <w:pPr>
        <w:pStyle w:val="a3"/>
        <w:ind w:hanging="57"/>
        <w:jc w:val="center"/>
      </w:pPr>
    </w:p>
    <w:p w14:paraId="57CD4086" w14:textId="77777777" w:rsidR="00CD0838" w:rsidRDefault="00051A3A">
      <w:pPr>
        <w:pStyle w:val="a3"/>
        <w:ind w:hanging="57"/>
        <w:jc w:val="center"/>
      </w:pPr>
      <w:r>
        <w:pict w14:anchorId="5F1F592C">
          <v:shape id="_x0000_i1040" type="#_x0000_t75" style="width:481.8pt;height:226.8pt">
            <v:imagedata r:id="rId21" o:title=""/>
          </v:shape>
        </w:pict>
      </w:r>
    </w:p>
    <w:p w14:paraId="78314A2A" w14:textId="77777777" w:rsidR="00CD0838" w:rsidRPr="00051A3A" w:rsidRDefault="00051A3A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15F72645" w14:textId="77777777" w:rsidR="00CD0838" w:rsidRPr="00051A3A" w:rsidRDefault="00CD0838">
      <w:pPr>
        <w:pStyle w:val="a3"/>
        <w:ind w:hanging="57"/>
        <w:jc w:val="center"/>
      </w:pPr>
    </w:p>
    <w:p w14:paraId="4583E607" w14:textId="77777777" w:rsidR="00CD0838" w:rsidRDefault="00051A3A">
      <w:pPr>
        <w:pStyle w:val="a3"/>
        <w:ind w:hanging="57"/>
        <w:jc w:val="center"/>
      </w:pPr>
      <w:r>
        <w:pict w14:anchorId="50ACDB34">
          <v:shape id="_x0000_i1041" type="#_x0000_t75" style="width:481.8pt;height:226.8pt">
            <v:imagedata r:id="rId22" o:title=""/>
          </v:shape>
        </w:pict>
      </w:r>
    </w:p>
    <w:p w14:paraId="701C86E3" w14:textId="77777777" w:rsidR="00CD0838" w:rsidRPr="00051A3A" w:rsidRDefault="00051A3A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срез/СРС  знаний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116FA555" w14:textId="77777777" w:rsidR="00CD0838" w:rsidRPr="00051A3A" w:rsidRDefault="00CD0838">
      <w:pPr>
        <w:pStyle w:val="a3"/>
        <w:ind w:hanging="57"/>
        <w:jc w:val="center"/>
      </w:pPr>
    </w:p>
    <w:p w14:paraId="032672E4" w14:textId="77777777" w:rsidR="00CD0838" w:rsidRDefault="00051A3A">
      <w:pPr>
        <w:pStyle w:val="a3"/>
        <w:ind w:hanging="57"/>
        <w:jc w:val="center"/>
      </w:pPr>
      <w:r>
        <w:pict w14:anchorId="12623B27">
          <v:shape id="_x0000_i1042" type="#_x0000_t75" style="width:481.8pt;height:226.8pt">
            <v:imagedata r:id="rId23" o:title=""/>
          </v:shape>
        </w:pict>
      </w:r>
    </w:p>
    <w:p w14:paraId="75125377" w14:textId="77777777" w:rsidR="00CD0838" w:rsidRPr="00051A3A" w:rsidRDefault="00051A3A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5B18F6BD" w14:textId="77777777" w:rsidR="00CD0838" w:rsidRPr="00051A3A" w:rsidRDefault="00CD0838">
      <w:pPr>
        <w:pStyle w:val="a3"/>
        <w:ind w:hanging="57"/>
        <w:jc w:val="center"/>
      </w:pPr>
    </w:p>
    <w:p w14:paraId="67BEA0D3" w14:textId="77777777" w:rsidR="00CD0838" w:rsidRDefault="00051A3A">
      <w:pPr>
        <w:pStyle w:val="a3"/>
        <w:ind w:hanging="57"/>
        <w:jc w:val="center"/>
      </w:pPr>
      <w:r>
        <w:pict w14:anchorId="5D83F1CD">
          <v:shape id="_x0000_i1043" type="#_x0000_t75" style="width:481.8pt;height:226.8pt">
            <v:imagedata r:id="rId24" o:title=""/>
          </v:shape>
        </w:pict>
      </w:r>
    </w:p>
    <w:p w14:paraId="172CBBA3" w14:textId="77777777" w:rsidR="00CD0838" w:rsidRPr="00051A3A" w:rsidRDefault="00051A3A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2A270ECB" w14:textId="77777777" w:rsidR="00CD0838" w:rsidRPr="00051A3A" w:rsidRDefault="00CD0838">
      <w:pPr>
        <w:pStyle w:val="a3"/>
        <w:ind w:hanging="57"/>
        <w:jc w:val="center"/>
      </w:pPr>
    </w:p>
    <w:p w14:paraId="376F4C86" w14:textId="77777777" w:rsidR="00CD0838" w:rsidRDefault="00051A3A">
      <w:pPr>
        <w:pStyle w:val="a3"/>
        <w:ind w:hanging="57"/>
        <w:jc w:val="center"/>
      </w:pPr>
      <w:r>
        <w:pict w14:anchorId="29E02CE0">
          <v:shape id="_x0000_i1044" type="#_x0000_t75" style="width:481.8pt;height:226.8pt">
            <v:imagedata r:id="rId25" o:title=""/>
          </v:shape>
        </w:pict>
      </w:r>
    </w:p>
    <w:p w14:paraId="43D79529" w14:textId="77777777" w:rsidR="00CD0838" w:rsidRPr="00051A3A" w:rsidRDefault="00051A3A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40820FA0" w14:textId="77777777" w:rsidR="00CD0838" w:rsidRPr="00051A3A" w:rsidRDefault="00CD0838">
      <w:pPr>
        <w:pStyle w:val="a3"/>
        <w:ind w:hanging="57"/>
        <w:jc w:val="center"/>
      </w:pPr>
    </w:p>
    <w:p w14:paraId="589E3CC6" w14:textId="77777777" w:rsidR="00CD0838" w:rsidRDefault="00051A3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498E54FE" w14:textId="77777777" w:rsidR="00CD0838" w:rsidRDefault="00051A3A">
      <w:pPr>
        <w:pStyle w:val="a3"/>
        <w:ind w:hanging="57"/>
        <w:jc w:val="center"/>
      </w:pPr>
      <w:r>
        <w:pict w14:anchorId="18265A54">
          <v:shape id="_x0000_i1045" type="#_x0000_t75" style="width:481.8pt;height:226.8pt">
            <v:imagedata r:id="rId26" o:title=""/>
          </v:shape>
        </w:pict>
      </w:r>
    </w:p>
    <w:p w14:paraId="745F5EAD" w14:textId="77777777" w:rsidR="00CD0838" w:rsidRPr="00051A3A" w:rsidRDefault="00051A3A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09BFFADA" w14:textId="77777777" w:rsidR="00CD0838" w:rsidRPr="00051A3A" w:rsidRDefault="00CD0838">
      <w:pPr>
        <w:pStyle w:val="a3"/>
        <w:ind w:hanging="57"/>
        <w:jc w:val="center"/>
      </w:pPr>
    </w:p>
    <w:p w14:paraId="2507352B" w14:textId="77777777" w:rsidR="00CD0838" w:rsidRDefault="00051A3A">
      <w:pPr>
        <w:pStyle w:val="a3"/>
        <w:ind w:hanging="57"/>
        <w:jc w:val="center"/>
      </w:pPr>
      <w:r>
        <w:pict w14:anchorId="126410E6">
          <v:shape id="_x0000_i1046" type="#_x0000_t75" style="width:481.8pt;height:226.8pt">
            <v:imagedata r:id="rId27" o:title=""/>
          </v:shape>
        </w:pict>
      </w:r>
    </w:p>
    <w:p w14:paraId="208F8066" w14:textId="77777777" w:rsidR="00CD0838" w:rsidRPr="00051A3A" w:rsidRDefault="00051A3A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3C3D915C" w14:textId="77777777" w:rsidR="00CD0838" w:rsidRPr="00051A3A" w:rsidRDefault="00CD0838">
      <w:pPr>
        <w:pStyle w:val="a3"/>
        <w:ind w:hanging="57"/>
        <w:jc w:val="center"/>
      </w:pPr>
    </w:p>
    <w:p w14:paraId="20FE5B21" w14:textId="77777777" w:rsidR="00CD0838" w:rsidRDefault="00051A3A">
      <w:pPr>
        <w:pStyle w:val="a3"/>
        <w:ind w:hanging="57"/>
        <w:jc w:val="center"/>
      </w:pPr>
      <w:r>
        <w:pict w14:anchorId="23E90CDE">
          <v:shape id="_x0000_i1047" type="#_x0000_t75" style="width:481.8pt;height:226.8pt">
            <v:imagedata r:id="rId28" o:title=""/>
          </v:shape>
        </w:pict>
      </w:r>
    </w:p>
    <w:p w14:paraId="58FAB942" w14:textId="77777777" w:rsidR="00CD0838" w:rsidRPr="00051A3A" w:rsidRDefault="00051A3A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25A202A1" w14:textId="77777777" w:rsidR="00CD0838" w:rsidRPr="00051A3A" w:rsidRDefault="00CD0838">
      <w:pPr>
        <w:pStyle w:val="a3"/>
        <w:ind w:hanging="57"/>
        <w:jc w:val="center"/>
      </w:pPr>
    </w:p>
    <w:p w14:paraId="534B924F" w14:textId="77777777" w:rsidR="00CD0838" w:rsidRDefault="00051A3A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1538C6E8" w14:textId="77777777" w:rsidR="00CD0838" w:rsidRDefault="00051A3A">
      <w:pPr>
        <w:pStyle w:val="a3"/>
        <w:ind w:hanging="57"/>
        <w:jc w:val="left"/>
      </w:pPr>
      <w:r>
        <w:br/>
      </w:r>
      <w:r>
        <w:t xml:space="preserve">1. сайт института </w:t>
      </w:r>
      <w:r>
        <w:br/>
        <w:t xml:space="preserve">2. в сообществах </w:t>
      </w:r>
      <w:r>
        <w:br/>
        <w:t xml:space="preserve">3. На паре </w:t>
      </w:r>
      <w:r>
        <w:br/>
        <w:t xml:space="preserve">4. На лекции </w:t>
      </w:r>
      <w:r>
        <w:br/>
        <w:t xml:space="preserve">5. Расписание </w:t>
      </w:r>
      <w:r>
        <w:br/>
        <w:t xml:space="preserve">6. На сайте института </w:t>
      </w:r>
      <w:r>
        <w:br/>
        <w:t xml:space="preserve">7. у преподавателя </w:t>
      </w:r>
      <w:r>
        <w:br/>
        <w:t xml:space="preserve">8. от преподавателя </w:t>
      </w:r>
      <w:r>
        <w:br/>
        <w:t>9. не знаю</w:t>
      </w:r>
      <w:r>
        <w:br/>
        <w:t>10. На  cdo и от  преподавателей</w:t>
      </w:r>
      <w:r>
        <w:br/>
        <w:t xml:space="preserve">11. Затрудняюсь ответить </w:t>
      </w:r>
      <w:r>
        <w:br/>
        <w:t xml:space="preserve">12. От старосты </w:t>
      </w:r>
      <w:r>
        <w:br/>
        <w:t>13. на самих парах, семинарах и т.п</w:t>
      </w:r>
      <w:r>
        <w:br/>
        <w:t xml:space="preserve">14. На сайте учебного заведения </w:t>
      </w:r>
      <w:r>
        <w:br/>
        <w:t>15. От преподователя, в личном кабинете на сайте</w:t>
      </w:r>
      <w:r>
        <w:br/>
        <w:t xml:space="preserve">16. Вся информация поступает от куратора курса </w:t>
      </w:r>
      <w:r>
        <w:br/>
        <w:t xml:space="preserve">17. Сайт, от преподавателей </w:t>
      </w:r>
      <w:r>
        <w:br/>
        <w:t>18. Платформа cdo</w:t>
      </w:r>
      <w:r>
        <w:br/>
        <w:t xml:space="preserve">19. От преподавателей </w:t>
      </w:r>
      <w:r>
        <w:br/>
        <w:t xml:space="preserve">20. Лекции </w:t>
      </w:r>
      <w:r>
        <w:br/>
        <w:t xml:space="preserve">21. В институте </w:t>
      </w:r>
      <w:r>
        <w:br/>
        <w:t>22. .</w:t>
      </w:r>
      <w:r>
        <w:br/>
        <w:t>23. На урока</w:t>
      </w:r>
      <w:r>
        <w:t>х специальных дисциплин</w:t>
      </w:r>
      <w:r>
        <w:br/>
        <w:t xml:space="preserve">24. Педагог </w:t>
      </w:r>
      <w:r>
        <w:br/>
        <w:t xml:space="preserve">25. На сайте и от преподавателя </w:t>
      </w:r>
      <w:r>
        <w:br/>
        <w:t xml:space="preserve">26. От однокурсников </w:t>
      </w:r>
      <w:r>
        <w:br/>
        <w:t>27. Педагоги</w:t>
      </w:r>
      <w:r>
        <w:br/>
        <w:t xml:space="preserve">28. У старших курсов , преподавателей </w:t>
      </w:r>
      <w:r>
        <w:br/>
      </w:r>
    </w:p>
    <w:p w14:paraId="3E335C77" w14:textId="77777777" w:rsidR="00CD0838" w:rsidRPr="00051A3A" w:rsidRDefault="00CD0838">
      <w:pPr>
        <w:pStyle w:val="a3"/>
        <w:ind w:hanging="57"/>
        <w:jc w:val="center"/>
      </w:pPr>
    </w:p>
    <w:p w14:paraId="536F252F" w14:textId="77777777" w:rsidR="00CD0838" w:rsidRDefault="00051A3A">
      <w:pPr>
        <w:pStyle w:val="a3"/>
        <w:ind w:hanging="57"/>
        <w:jc w:val="center"/>
      </w:pPr>
      <w:r>
        <w:pict w14:anchorId="3E9F54CD">
          <v:shape id="_x0000_i1048" type="#_x0000_t75" style="width:481.8pt;height:226.8pt">
            <v:imagedata r:id="rId29" o:title=""/>
          </v:shape>
        </w:pict>
      </w:r>
    </w:p>
    <w:p w14:paraId="69F261C0" w14:textId="77777777" w:rsidR="00CD0838" w:rsidRPr="00051A3A" w:rsidRDefault="00051A3A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129CEF40" w14:textId="77777777" w:rsidR="00CD0838" w:rsidRPr="00051A3A" w:rsidRDefault="00CD0838">
      <w:pPr>
        <w:pStyle w:val="a3"/>
        <w:ind w:hanging="57"/>
        <w:jc w:val="center"/>
      </w:pPr>
    </w:p>
    <w:p w14:paraId="29931E54" w14:textId="77777777" w:rsidR="00CD0838" w:rsidRDefault="00051A3A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0BFF3936" w14:textId="77777777" w:rsidR="00CD0838" w:rsidRDefault="00051A3A">
      <w:pPr>
        <w:pStyle w:val="a3"/>
        <w:ind w:hanging="57"/>
        <w:jc w:val="left"/>
      </w:pPr>
      <w:r>
        <w:br/>
      </w:r>
      <w:r>
        <w:t xml:space="preserve">1. сайт института </w:t>
      </w:r>
      <w:r>
        <w:br/>
        <w:t xml:space="preserve">2. не знаю </w:t>
      </w:r>
      <w:r>
        <w:br/>
        <w:t xml:space="preserve">3. Можно попросить других преподавателей сходить на их пары в свое свободное время </w:t>
      </w:r>
      <w:r>
        <w:br/>
        <w:t xml:space="preserve">4. Хорошо </w:t>
      </w:r>
      <w:r>
        <w:br/>
        <w:t xml:space="preserve">5. Затрудняюсь ответить </w:t>
      </w:r>
      <w:r>
        <w:br/>
        <w:t xml:space="preserve">6. Сложно сказать </w:t>
      </w:r>
      <w:r>
        <w:br/>
        <w:t>7. Опрос</w:t>
      </w:r>
      <w:r>
        <w:br/>
        <w:t xml:space="preserve">8. коллективно </w:t>
      </w:r>
      <w:r>
        <w:br/>
        <w:t xml:space="preserve">9. самостоятельно </w:t>
      </w:r>
      <w:r>
        <w:br/>
        <w:t xml:space="preserve">10. То,что им действительно  нужно </w:t>
      </w:r>
      <w:r>
        <w:br/>
        <w:t xml:space="preserve">11. Не интересуюсь </w:t>
      </w:r>
      <w:r>
        <w:br/>
        <w:t>12. Не осуществляем выбор.</w:t>
      </w:r>
      <w:r>
        <w:br/>
        <w:t xml:space="preserve">13. В соответствии с целями обучения </w:t>
      </w:r>
      <w:r>
        <w:br/>
        <w:t>14. В личном кабинете на сайте института</w:t>
      </w:r>
      <w:r>
        <w:br/>
        <w:t xml:space="preserve">15. Что входит в программу, то и изучаем </w:t>
      </w:r>
      <w:r>
        <w:br/>
        <w:t>16. -</w:t>
      </w:r>
      <w:r>
        <w:br/>
        <w:t>17. .</w:t>
      </w:r>
      <w:r>
        <w:br/>
        <w:t>18. По то му что в учебном плане есть эти предметы</w:t>
      </w:r>
      <w:r>
        <w:br/>
        <w:t>19. Такого нет</w:t>
      </w:r>
      <w:r>
        <w:br/>
        <w:t>20. Никак</w:t>
      </w:r>
      <w:r>
        <w:br/>
        <w:t>21. Вы</w:t>
      </w:r>
      <w:r>
        <w:t>бора нет</w:t>
      </w:r>
      <w:r>
        <w:br/>
      </w:r>
    </w:p>
    <w:p w14:paraId="59428509" w14:textId="77777777" w:rsidR="00CD0838" w:rsidRDefault="00CD0838">
      <w:pPr>
        <w:pStyle w:val="a3"/>
        <w:ind w:hanging="57"/>
        <w:jc w:val="center"/>
        <w:rPr>
          <w:lang w:val="en-US"/>
        </w:rPr>
      </w:pPr>
    </w:p>
    <w:p w14:paraId="67F6A1DA" w14:textId="77777777" w:rsidR="00CD0838" w:rsidRDefault="00051A3A">
      <w:pPr>
        <w:pStyle w:val="a3"/>
        <w:ind w:hanging="57"/>
        <w:jc w:val="center"/>
      </w:pPr>
      <w:r>
        <w:pict w14:anchorId="01850023">
          <v:shape id="_x0000_i1049" type="#_x0000_t75" style="width:481.8pt;height:226.8pt">
            <v:imagedata r:id="rId30" o:title=""/>
          </v:shape>
        </w:pict>
      </w:r>
    </w:p>
    <w:p w14:paraId="7BAC247F" w14:textId="77777777" w:rsidR="00CD0838" w:rsidRPr="00051A3A" w:rsidRDefault="00051A3A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16012974" w14:textId="77777777" w:rsidR="00CD0838" w:rsidRPr="00051A3A" w:rsidRDefault="00CD0838">
      <w:pPr>
        <w:pStyle w:val="a3"/>
        <w:ind w:hanging="57"/>
        <w:jc w:val="center"/>
      </w:pPr>
    </w:p>
    <w:p w14:paraId="45A010CC" w14:textId="77777777" w:rsidR="00CD0838" w:rsidRDefault="00051A3A">
      <w:pPr>
        <w:pStyle w:val="a3"/>
        <w:ind w:hanging="57"/>
        <w:jc w:val="center"/>
      </w:pPr>
      <w:r>
        <w:pict w14:anchorId="6662F303">
          <v:shape id="_x0000_i1050" type="#_x0000_t75" style="width:481.8pt;height:226.8pt">
            <v:imagedata r:id="rId31" o:title=""/>
          </v:shape>
        </w:pict>
      </w:r>
    </w:p>
    <w:p w14:paraId="28B12ACB" w14:textId="77777777" w:rsidR="00CD0838" w:rsidRPr="00051A3A" w:rsidRDefault="00051A3A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2FC36891" w14:textId="77777777" w:rsidR="00CD0838" w:rsidRPr="00051A3A" w:rsidRDefault="00CD0838">
      <w:pPr>
        <w:pStyle w:val="a3"/>
        <w:ind w:hanging="57"/>
        <w:jc w:val="center"/>
      </w:pPr>
    </w:p>
    <w:p w14:paraId="768F4CB4" w14:textId="77777777" w:rsidR="00CD0838" w:rsidRDefault="00051A3A">
      <w:pPr>
        <w:pStyle w:val="a3"/>
        <w:ind w:hanging="57"/>
        <w:jc w:val="center"/>
      </w:pPr>
      <w:r>
        <w:pict w14:anchorId="7D11B20C">
          <v:shape id="_x0000_i1051" type="#_x0000_t75" style="width:481.8pt;height:226.8pt">
            <v:imagedata r:id="rId32" o:title=""/>
          </v:shape>
        </w:pict>
      </w:r>
    </w:p>
    <w:p w14:paraId="727E80E9" w14:textId="77777777" w:rsidR="00CD0838" w:rsidRPr="00051A3A" w:rsidRDefault="00051A3A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A245DA8" w14:textId="77777777" w:rsidR="00CD0838" w:rsidRPr="00051A3A" w:rsidRDefault="00CD0838">
      <w:pPr>
        <w:pStyle w:val="a3"/>
        <w:ind w:hanging="57"/>
        <w:jc w:val="center"/>
      </w:pPr>
    </w:p>
    <w:p w14:paraId="6029EF57" w14:textId="77777777" w:rsidR="00CD0838" w:rsidRDefault="00051A3A">
      <w:pPr>
        <w:pStyle w:val="a3"/>
        <w:ind w:hanging="57"/>
        <w:jc w:val="center"/>
      </w:pPr>
      <w:r>
        <w:pict w14:anchorId="2AE87A9C">
          <v:shape id="_x0000_i1052" type="#_x0000_t75" style="width:481.8pt;height:226.8pt">
            <v:imagedata r:id="rId33" o:title=""/>
          </v:shape>
        </w:pict>
      </w:r>
    </w:p>
    <w:p w14:paraId="43CFB971" w14:textId="77777777" w:rsidR="00CD0838" w:rsidRPr="00051A3A" w:rsidRDefault="00051A3A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1309FFEA" w14:textId="77777777" w:rsidR="00CD0838" w:rsidRPr="00051A3A" w:rsidRDefault="00CD0838">
      <w:pPr>
        <w:pStyle w:val="a3"/>
        <w:ind w:hanging="57"/>
        <w:jc w:val="center"/>
      </w:pPr>
    </w:p>
    <w:p w14:paraId="01AB8203" w14:textId="77777777" w:rsidR="00CD0838" w:rsidRDefault="00051A3A">
      <w:pPr>
        <w:pStyle w:val="a3"/>
        <w:ind w:hanging="57"/>
        <w:jc w:val="center"/>
      </w:pPr>
      <w:r>
        <w:pict w14:anchorId="33B47D14">
          <v:shape id="_x0000_i1053" type="#_x0000_t75" style="width:481.8pt;height:226.8pt">
            <v:imagedata r:id="rId34" o:title=""/>
          </v:shape>
        </w:pict>
      </w:r>
    </w:p>
    <w:p w14:paraId="2BA763F0" w14:textId="77777777" w:rsidR="00CD0838" w:rsidRPr="00051A3A" w:rsidRDefault="00051A3A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4FB1C688" w14:textId="77777777" w:rsidR="00CD0838" w:rsidRPr="00051A3A" w:rsidRDefault="00CD0838">
      <w:pPr>
        <w:pStyle w:val="a3"/>
        <w:ind w:hanging="57"/>
        <w:jc w:val="center"/>
      </w:pPr>
    </w:p>
    <w:p w14:paraId="721A1FCD" w14:textId="77777777" w:rsidR="00CD0838" w:rsidRDefault="00051A3A">
      <w:pPr>
        <w:pStyle w:val="a3"/>
        <w:ind w:hanging="57"/>
        <w:jc w:val="center"/>
      </w:pPr>
      <w:r>
        <w:pict w14:anchorId="2E2F29E7">
          <v:shape id="_x0000_i1054" type="#_x0000_t75" style="width:481.8pt;height:226.8pt">
            <v:imagedata r:id="rId35" o:title=""/>
          </v:shape>
        </w:pict>
      </w:r>
    </w:p>
    <w:p w14:paraId="6F42F7DA" w14:textId="77777777" w:rsidR="00CD0838" w:rsidRPr="00051A3A" w:rsidRDefault="00051A3A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>«Достаточно ли знаний, умений и навыков получаемых вами для успешного трудоустройства?»</w:t>
      </w:r>
    </w:p>
    <w:p w14:paraId="772B541D" w14:textId="77777777" w:rsidR="00CD0838" w:rsidRPr="00051A3A" w:rsidRDefault="00CD0838">
      <w:pPr>
        <w:pStyle w:val="a3"/>
        <w:ind w:hanging="57"/>
        <w:jc w:val="center"/>
      </w:pPr>
    </w:p>
    <w:p w14:paraId="5446C85B" w14:textId="77777777" w:rsidR="00CD0838" w:rsidRDefault="00051A3A">
      <w:pPr>
        <w:pStyle w:val="a3"/>
        <w:ind w:hanging="57"/>
        <w:jc w:val="center"/>
      </w:pPr>
      <w:r>
        <w:pict w14:anchorId="62676140">
          <v:shape id="_x0000_i1055" type="#_x0000_t75" style="width:481.8pt;height:226.8pt">
            <v:imagedata r:id="rId36" o:title=""/>
          </v:shape>
        </w:pict>
      </w:r>
    </w:p>
    <w:p w14:paraId="3A813396" w14:textId="77777777" w:rsidR="00CD0838" w:rsidRPr="00051A3A" w:rsidRDefault="00051A3A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09A4C3E2" w14:textId="77777777" w:rsidR="00CD0838" w:rsidRPr="00051A3A" w:rsidRDefault="00CD0838">
      <w:pPr>
        <w:pStyle w:val="a3"/>
        <w:ind w:hanging="57"/>
        <w:jc w:val="center"/>
      </w:pPr>
    </w:p>
    <w:p w14:paraId="10FB6608" w14:textId="77777777" w:rsidR="00CD0838" w:rsidRDefault="00051A3A">
      <w:pPr>
        <w:pStyle w:val="a3"/>
        <w:ind w:hanging="57"/>
        <w:jc w:val="center"/>
      </w:pPr>
      <w:r>
        <w:pict w14:anchorId="330AC864">
          <v:shape id="_x0000_i1056" type="#_x0000_t75" style="width:481.8pt;height:226.8pt">
            <v:imagedata r:id="rId37" o:title=""/>
          </v:shape>
        </w:pict>
      </w:r>
    </w:p>
    <w:p w14:paraId="17860BD6" w14:textId="77777777" w:rsidR="00CD0838" w:rsidRPr="00051A3A" w:rsidRDefault="00051A3A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мероприятий  и др.).»</w:t>
      </w:r>
    </w:p>
    <w:p w14:paraId="0C80DCCC" w14:textId="77777777" w:rsidR="00CD0838" w:rsidRPr="00051A3A" w:rsidRDefault="00CD0838">
      <w:pPr>
        <w:pStyle w:val="a3"/>
        <w:ind w:hanging="57"/>
        <w:jc w:val="center"/>
      </w:pPr>
    </w:p>
    <w:p w14:paraId="46A33F99" w14:textId="77777777" w:rsidR="00CD0838" w:rsidRDefault="00051A3A">
      <w:pPr>
        <w:pStyle w:val="a3"/>
        <w:ind w:hanging="57"/>
        <w:jc w:val="center"/>
      </w:pPr>
      <w:r>
        <w:pict w14:anchorId="3FB66CA2">
          <v:shape id="_x0000_i1057" type="#_x0000_t75" style="width:481.8pt;height:226.8pt">
            <v:imagedata r:id="rId38" o:title=""/>
          </v:shape>
        </w:pict>
      </w:r>
    </w:p>
    <w:p w14:paraId="7FCBA0FA" w14:textId="77777777" w:rsidR="00CD0838" w:rsidRPr="00051A3A" w:rsidRDefault="00051A3A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41EB9334" w14:textId="77777777" w:rsidR="00CD0838" w:rsidRPr="00051A3A" w:rsidRDefault="00CD0838">
      <w:pPr>
        <w:pStyle w:val="a3"/>
        <w:ind w:hanging="57"/>
        <w:jc w:val="center"/>
      </w:pPr>
    </w:p>
    <w:p w14:paraId="057AF973" w14:textId="77777777" w:rsidR="00CD0838" w:rsidRDefault="00051A3A">
      <w:pPr>
        <w:pStyle w:val="a3"/>
        <w:ind w:hanging="57"/>
        <w:jc w:val="center"/>
      </w:pPr>
      <w:r>
        <w:pict w14:anchorId="5472678E">
          <v:shape id="_x0000_i1058" type="#_x0000_t75" style="width:481.8pt;height:226.8pt">
            <v:imagedata r:id="rId39" o:title=""/>
          </v:shape>
        </w:pict>
      </w:r>
    </w:p>
    <w:p w14:paraId="59C07629" w14:textId="77777777" w:rsidR="00CD0838" w:rsidRPr="00051A3A" w:rsidRDefault="00051A3A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4781E460" w14:textId="77777777" w:rsidR="00CD0838" w:rsidRPr="00051A3A" w:rsidRDefault="00CD0838">
      <w:pPr>
        <w:pStyle w:val="a3"/>
        <w:ind w:hanging="57"/>
        <w:jc w:val="center"/>
      </w:pPr>
    </w:p>
    <w:p w14:paraId="5D231CC7" w14:textId="77777777" w:rsidR="00CD0838" w:rsidRDefault="00051A3A">
      <w:pPr>
        <w:pStyle w:val="a3"/>
        <w:ind w:hanging="57"/>
        <w:jc w:val="center"/>
      </w:pPr>
      <w:r>
        <w:pict w14:anchorId="43FB9138">
          <v:shape id="_x0000_i1059" type="#_x0000_t75" style="width:481.8pt;height:226.8pt">
            <v:imagedata r:id="rId40" o:title=""/>
          </v:shape>
        </w:pict>
      </w:r>
    </w:p>
    <w:p w14:paraId="2713D955" w14:textId="77777777" w:rsidR="00CD0838" w:rsidRPr="00051A3A" w:rsidRDefault="00051A3A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3F855FF4" w14:textId="77777777" w:rsidR="00CD0838" w:rsidRPr="00051A3A" w:rsidRDefault="00CD0838">
      <w:pPr>
        <w:pStyle w:val="a3"/>
        <w:ind w:hanging="57"/>
        <w:jc w:val="center"/>
      </w:pPr>
    </w:p>
    <w:p w14:paraId="7ABEF7D1" w14:textId="77777777" w:rsidR="00CD0838" w:rsidRDefault="00051A3A">
      <w:pPr>
        <w:pStyle w:val="a3"/>
        <w:ind w:hanging="57"/>
        <w:jc w:val="center"/>
      </w:pPr>
      <w:r>
        <w:pict w14:anchorId="24FEFAFF">
          <v:shape id="_x0000_i1060" type="#_x0000_t75" style="width:481.8pt;height:226.8pt">
            <v:imagedata r:id="rId41" o:title=""/>
          </v:shape>
        </w:pict>
      </w:r>
    </w:p>
    <w:p w14:paraId="0B360783" w14:textId="77777777" w:rsidR="00CD0838" w:rsidRPr="00051A3A" w:rsidRDefault="00051A3A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32CAE65C" w14:textId="77777777" w:rsidR="00CD0838" w:rsidRPr="00051A3A" w:rsidRDefault="00CD0838">
      <w:pPr>
        <w:pStyle w:val="a3"/>
        <w:ind w:hanging="57"/>
        <w:jc w:val="center"/>
      </w:pPr>
    </w:p>
    <w:p w14:paraId="2CF432FC" w14:textId="77777777" w:rsidR="00CD0838" w:rsidRDefault="00051A3A">
      <w:pPr>
        <w:pStyle w:val="a3"/>
        <w:ind w:hanging="57"/>
        <w:jc w:val="center"/>
      </w:pPr>
      <w:r>
        <w:pict w14:anchorId="64EFC075">
          <v:shape id="_x0000_i1061" type="#_x0000_t75" style="width:481.8pt;height:226.8pt">
            <v:imagedata r:id="rId42" o:title=""/>
          </v:shape>
        </w:pict>
      </w:r>
    </w:p>
    <w:p w14:paraId="2F54C60A" w14:textId="77777777" w:rsidR="00CD0838" w:rsidRPr="00051A3A" w:rsidRDefault="00051A3A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>«Удовлетворены ли вы доброжелательностью и вежливостью работников не участвующих в преподавании?»</w:t>
      </w:r>
    </w:p>
    <w:p w14:paraId="623E34F6" w14:textId="77777777" w:rsidR="00CD0838" w:rsidRPr="00051A3A" w:rsidRDefault="00CD0838">
      <w:pPr>
        <w:pStyle w:val="a3"/>
        <w:ind w:hanging="57"/>
        <w:jc w:val="center"/>
      </w:pPr>
    </w:p>
    <w:p w14:paraId="0782BE93" w14:textId="77777777" w:rsidR="00CD0838" w:rsidRDefault="00051A3A">
      <w:pPr>
        <w:pStyle w:val="a3"/>
        <w:ind w:hanging="57"/>
        <w:jc w:val="center"/>
      </w:pPr>
      <w:r>
        <w:pict w14:anchorId="5CB72EB4">
          <v:shape id="_x0000_i1062" type="#_x0000_t75" style="width:481.8pt;height:226.8pt">
            <v:imagedata r:id="rId43" o:title=""/>
          </v:shape>
        </w:pict>
      </w:r>
    </w:p>
    <w:p w14:paraId="3DD5D4E2" w14:textId="77777777" w:rsidR="00CD0838" w:rsidRPr="00051A3A" w:rsidRDefault="00051A3A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4F54C6E1" w14:textId="77777777" w:rsidR="00CD0838" w:rsidRPr="00051A3A" w:rsidRDefault="00CD0838">
      <w:pPr>
        <w:pStyle w:val="a3"/>
        <w:ind w:hanging="57"/>
        <w:jc w:val="center"/>
      </w:pPr>
    </w:p>
    <w:p w14:paraId="025E8B58" w14:textId="77777777" w:rsidR="00CD0838" w:rsidRDefault="00051A3A">
      <w:pPr>
        <w:pStyle w:val="a3"/>
        <w:ind w:hanging="57"/>
        <w:jc w:val="center"/>
      </w:pPr>
      <w:r>
        <w:pict w14:anchorId="7A87A64C">
          <v:shape id="_x0000_i1063" type="#_x0000_t75" style="width:481.8pt;height:226.8pt">
            <v:imagedata r:id="rId44" o:title=""/>
          </v:shape>
        </w:pict>
      </w:r>
    </w:p>
    <w:p w14:paraId="00146E23" w14:textId="77777777" w:rsidR="00CD0838" w:rsidRPr="00051A3A" w:rsidRDefault="00051A3A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2AD1ECEA" w14:textId="77777777" w:rsidR="00CD0838" w:rsidRPr="00051A3A" w:rsidRDefault="00CD0838">
      <w:pPr>
        <w:pStyle w:val="a3"/>
        <w:ind w:hanging="57"/>
        <w:jc w:val="center"/>
      </w:pPr>
    </w:p>
    <w:p w14:paraId="527AA052" w14:textId="77777777" w:rsidR="00CD0838" w:rsidRDefault="00051A3A">
      <w:pPr>
        <w:pStyle w:val="a3"/>
        <w:ind w:hanging="57"/>
        <w:jc w:val="center"/>
      </w:pPr>
      <w:r>
        <w:pict w14:anchorId="4103BBED">
          <v:shape id="_x0000_i1064" type="#_x0000_t75" style="width:481.8pt;height:226.8pt">
            <v:imagedata r:id="rId45" o:title=""/>
          </v:shape>
        </w:pict>
      </w:r>
    </w:p>
    <w:p w14:paraId="4565586C" w14:textId="77777777" w:rsidR="00CD0838" w:rsidRPr="00051A3A" w:rsidRDefault="00051A3A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5BFDF54F" w14:textId="77777777" w:rsidR="00CD0838" w:rsidRPr="00051A3A" w:rsidRDefault="00CD0838">
      <w:pPr>
        <w:pStyle w:val="a3"/>
        <w:ind w:hanging="57"/>
        <w:jc w:val="center"/>
      </w:pPr>
    </w:p>
    <w:p w14:paraId="38B8BBE1" w14:textId="77777777" w:rsidR="00CD0838" w:rsidRDefault="00051A3A">
      <w:pPr>
        <w:pStyle w:val="a3"/>
        <w:ind w:hanging="57"/>
        <w:jc w:val="center"/>
      </w:pPr>
      <w:r>
        <w:pict w14:anchorId="474D58ED">
          <v:shape id="_x0000_i1065" type="#_x0000_t75" style="width:481.8pt;height:226.8pt">
            <v:imagedata r:id="rId46" o:title=""/>
          </v:shape>
        </w:pict>
      </w:r>
    </w:p>
    <w:p w14:paraId="220C7AF6" w14:textId="77777777" w:rsidR="00CD0838" w:rsidRPr="00051A3A" w:rsidRDefault="00051A3A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53D5E923" w14:textId="77777777" w:rsidR="00CD0838" w:rsidRPr="00051A3A" w:rsidRDefault="00CD0838">
      <w:pPr>
        <w:pStyle w:val="a3"/>
        <w:ind w:hanging="57"/>
        <w:jc w:val="center"/>
      </w:pPr>
    </w:p>
    <w:p w14:paraId="505DBF47" w14:textId="77777777" w:rsidR="00CD0838" w:rsidRDefault="00051A3A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377FDF49" w14:textId="77777777" w:rsidR="00CD0838" w:rsidRDefault="00051A3A">
      <w:pPr>
        <w:pStyle w:val="a3"/>
        <w:ind w:hanging="57"/>
        <w:jc w:val="left"/>
      </w:pPr>
      <w:r>
        <w:br/>
      </w:r>
      <w:r>
        <w:t xml:space="preserve">1. душевая кабина для студентов хореографии </w:t>
      </w:r>
      <w:r>
        <w:br/>
        <w:t xml:space="preserve">2. все прекрасно </w:t>
      </w:r>
      <w:r>
        <w:br/>
        <w:t xml:space="preserve">3. Бесплатный интернет в институте для всех </w:t>
      </w:r>
      <w:r>
        <w:br/>
        <w:t xml:space="preserve">4. перейти на 5 дневный рабочий день </w:t>
      </w:r>
      <w:r>
        <w:br/>
        <w:t xml:space="preserve">5. Затрудняюсь ответить </w:t>
      </w:r>
      <w:r>
        <w:br/>
        <w:t xml:space="preserve">6. Никаких </w:t>
      </w:r>
      <w:r>
        <w:br/>
        <w:t>7. нету</w:t>
      </w:r>
      <w:r>
        <w:br/>
        <w:t xml:space="preserve">8. все хорошо </w:t>
      </w:r>
      <w:r>
        <w:br/>
        <w:t xml:space="preserve">9. улучшение состояния зала в общежитии номер 2 и отопления в вузе </w:t>
      </w:r>
      <w:r>
        <w:br/>
        <w:t xml:space="preserve">10. Устраивает </w:t>
      </w:r>
      <w:r>
        <w:br/>
        <w:t>11. Чтобы у нас было 5 дневное обучение и перемены чуть длиннее пусть будут.</w:t>
      </w:r>
      <w:r>
        <w:br/>
        <w:t>12. Тепло</w:t>
      </w:r>
      <w:r>
        <w:br/>
        <w:t xml:space="preserve">13. Научить преподавателей уважать студентов и не нарушать их права и личные границы </w:t>
      </w:r>
      <w:r>
        <w:br/>
        <w:t xml:space="preserve">14. включить выходные дни для студентов во время </w:t>
      </w:r>
      <w:r>
        <w:t>праздников, более тщательно следить за питанием в столовой</w:t>
      </w:r>
      <w:r>
        <w:br/>
        <w:t>15. Лучше обогревать кабинеты.</w:t>
      </w:r>
      <w:r>
        <w:br/>
        <w:t>16. Тепло в кабинетах, в хореографических залах, в общежитии</w:t>
      </w:r>
      <w:r>
        <w:br/>
        <w:t>17. Мало хореографических залов в институте</w:t>
      </w:r>
      <w:r>
        <w:br/>
        <w:t xml:space="preserve">18. Улучшить систему отопления зимой в помещениях </w:t>
      </w:r>
      <w:r>
        <w:br/>
        <w:t xml:space="preserve">19. Всё отлично </w:t>
      </w:r>
      <w:r>
        <w:br/>
        <w:t>20. -</w:t>
      </w:r>
      <w:r>
        <w:br/>
        <w:t>21. Сейчас все устраивает</w:t>
      </w:r>
      <w:r>
        <w:br/>
        <w:t xml:space="preserve">22. Все нравится </w:t>
      </w:r>
      <w:r>
        <w:br/>
        <w:t>23. .</w:t>
      </w:r>
      <w:r>
        <w:br/>
        <w:t>24. Не хватает лавочек в коридоре, чтобы можно было посидеть, поставить вещи, пока ждешь преподавателя</w:t>
      </w:r>
      <w:r>
        <w:br/>
        <w:t>25. Подключить полноценное отопление в учебных аудиториях в зимний период</w:t>
      </w:r>
      <w:r>
        <w:br/>
        <w:t>26. Никакие</w:t>
      </w:r>
      <w:r>
        <w:br/>
        <w:t xml:space="preserve">27. </w:t>
      </w:r>
      <w:r>
        <w:t>Пожеланий нет</w:t>
      </w:r>
      <w:r>
        <w:br/>
        <w:t>28. Нет</w:t>
      </w:r>
      <w:r>
        <w:br/>
        <w:t>29. Нет пожеланий</w:t>
      </w:r>
      <w:r>
        <w:br/>
        <w:t xml:space="preserve">30. Увеличить режим работы столовой  Доброжелательность охранников . </w:t>
      </w:r>
      <w:r>
        <w:br/>
      </w:r>
    </w:p>
    <w:p w14:paraId="3FA5BADA" w14:textId="77777777" w:rsidR="00CD0838" w:rsidRPr="00051A3A" w:rsidRDefault="00CD0838">
      <w:pPr>
        <w:pStyle w:val="a3"/>
        <w:ind w:hanging="57"/>
        <w:jc w:val="center"/>
      </w:pPr>
    </w:p>
    <w:p w14:paraId="53FE1409" w14:textId="77777777" w:rsidR="00CD0838" w:rsidRDefault="00051A3A">
      <w:pPr>
        <w:pStyle w:val="a3"/>
        <w:ind w:hanging="57"/>
        <w:jc w:val="center"/>
      </w:pPr>
      <w:r>
        <w:pict w14:anchorId="7D59502A">
          <v:shape id="_x0000_i1066" type="#_x0000_t75" style="width:481.8pt;height:226.8pt">
            <v:imagedata r:id="rId47" o:title=""/>
          </v:shape>
        </w:pict>
      </w:r>
    </w:p>
    <w:p w14:paraId="55538B1D" w14:textId="77777777" w:rsidR="00CD0838" w:rsidRPr="00051A3A" w:rsidRDefault="00051A3A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010CBC51" w14:textId="77777777" w:rsidR="00CD0838" w:rsidRPr="00051A3A" w:rsidRDefault="00CD0838">
      <w:pPr>
        <w:pStyle w:val="a3"/>
        <w:ind w:hanging="57"/>
        <w:jc w:val="center"/>
      </w:pPr>
    </w:p>
    <w:p w14:paraId="60A12EAA" w14:textId="77777777" w:rsidR="00CD0838" w:rsidRDefault="00051A3A">
      <w:pPr>
        <w:pStyle w:val="a3"/>
        <w:ind w:hanging="57"/>
        <w:jc w:val="center"/>
      </w:pPr>
      <w:r>
        <w:pict w14:anchorId="666553D1">
          <v:shape id="_x0000_i1067" type="#_x0000_t75" style="width:481.8pt;height:226.8pt">
            <v:imagedata r:id="rId48" o:title=""/>
          </v:shape>
        </w:pict>
      </w:r>
    </w:p>
    <w:p w14:paraId="2288154A" w14:textId="77777777" w:rsidR="00CD0838" w:rsidRPr="00051A3A" w:rsidRDefault="00051A3A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59A57B8B" w14:textId="77777777" w:rsidR="00CD0838" w:rsidRPr="00051A3A" w:rsidRDefault="00CD0838">
      <w:pPr>
        <w:pStyle w:val="a3"/>
        <w:ind w:hanging="57"/>
        <w:jc w:val="center"/>
      </w:pPr>
    </w:p>
    <w:p w14:paraId="3C815E29" w14:textId="77777777" w:rsidR="00CD0838" w:rsidRDefault="00051A3A">
      <w:pPr>
        <w:pStyle w:val="a3"/>
        <w:ind w:hanging="57"/>
        <w:jc w:val="center"/>
      </w:pPr>
      <w:r>
        <w:pict w14:anchorId="584D5CCE">
          <v:shape id="_x0000_i1068" type="#_x0000_t75" style="width:481.8pt;height:226.8pt">
            <v:imagedata r:id="rId49" o:title=""/>
          </v:shape>
        </w:pict>
      </w:r>
    </w:p>
    <w:p w14:paraId="4A061C7E" w14:textId="77777777" w:rsidR="00CD0838" w:rsidRPr="00051A3A" w:rsidRDefault="00051A3A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677FE031" w14:textId="77777777" w:rsidR="00CD0838" w:rsidRPr="00051A3A" w:rsidRDefault="00CD0838">
      <w:pPr>
        <w:pStyle w:val="a3"/>
        <w:ind w:hanging="57"/>
        <w:jc w:val="center"/>
      </w:pPr>
    </w:p>
    <w:p w14:paraId="2FC8B083" w14:textId="77777777" w:rsidR="00CD0838" w:rsidRDefault="00051A3A">
      <w:pPr>
        <w:pStyle w:val="a3"/>
        <w:ind w:hanging="57"/>
        <w:jc w:val="center"/>
      </w:pPr>
      <w:r>
        <w:pict w14:anchorId="2AEE298C">
          <v:shape id="_x0000_i1069" type="#_x0000_t75" style="width:481.8pt;height:226.8pt">
            <v:imagedata r:id="rId50" o:title=""/>
          </v:shape>
        </w:pict>
      </w:r>
    </w:p>
    <w:p w14:paraId="41285CF8" w14:textId="77777777" w:rsidR="00CD0838" w:rsidRPr="00051A3A" w:rsidRDefault="00051A3A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44836598" w14:textId="77777777" w:rsidR="00CD0838" w:rsidRPr="00051A3A" w:rsidRDefault="00CD0838">
      <w:pPr>
        <w:pStyle w:val="a3"/>
        <w:ind w:hanging="57"/>
        <w:jc w:val="center"/>
      </w:pPr>
    </w:p>
    <w:p w14:paraId="7FDD4757" w14:textId="77777777" w:rsidR="00CD0838" w:rsidRDefault="00CD0838"/>
    <w:sectPr w:rsidR="00CD0838" w:rsidSect="00051A3A">
      <w:footerReference w:type="default" r:id="rId51"/>
      <w:footerReference w:type="first" r:id="rId5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6F72F" w14:textId="77777777" w:rsidR="00051A3A" w:rsidRDefault="00051A3A">
      <w:pPr>
        <w:spacing w:line="240" w:lineRule="auto"/>
      </w:pPr>
      <w:r>
        <w:separator/>
      </w:r>
    </w:p>
  </w:endnote>
  <w:endnote w:type="continuationSeparator" w:id="0">
    <w:p w14:paraId="3F7D2616" w14:textId="77777777" w:rsidR="00051A3A" w:rsidRDefault="00051A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401E2" w14:textId="329BF890" w:rsidR="00CD0838" w:rsidRDefault="00051A3A">
    <w:pPr>
      <w:pStyle w:val="a9"/>
    </w:pPr>
    <w:r>
      <w:rPr>
        <w:noProof/>
      </w:rPr>
      <w:pict w14:anchorId="7E2F0A5C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06B90A7A" w14:textId="77777777" w:rsidR="00CD0838" w:rsidRDefault="00051A3A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5C28FCE3" w14:textId="3AA9AD73" w:rsidR="00CD0838" w:rsidRDefault="00051A3A">
    <w:pPr>
      <w:pStyle w:val="a9"/>
    </w:pPr>
    <w:r>
      <w:rPr>
        <w:noProof/>
      </w:rPr>
      <w:pict w14:anchorId="4F95470A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681FEF5E" w14:textId="77777777" w:rsidR="00CD0838" w:rsidRDefault="00CD083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D5101" w14:textId="4DC3565F" w:rsidR="00CD0838" w:rsidRDefault="00CD0838">
    <w:pPr>
      <w:pStyle w:val="a9"/>
    </w:pPr>
  </w:p>
  <w:p w14:paraId="7F596F26" w14:textId="3C0AB7B6" w:rsidR="00CD0838" w:rsidRDefault="00051A3A">
    <w:pPr>
      <w:pStyle w:val="a9"/>
    </w:pPr>
    <w:r>
      <w:rPr>
        <w:noProof/>
      </w:rPr>
      <w:pict w14:anchorId="3D530520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34D1A0BC" w14:textId="77777777" w:rsidR="00CD0838" w:rsidRDefault="00CD083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6F49A" w14:textId="77777777" w:rsidR="00051A3A" w:rsidRDefault="00051A3A">
      <w:pPr>
        <w:spacing w:line="240" w:lineRule="auto"/>
      </w:pPr>
      <w:r>
        <w:separator/>
      </w:r>
    </w:p>
  </w:footnote>
  <w:footnote w:type="continuationSeparator" w:id="0">
    <w:p w14:paraId="507889EC" w14:textId="77777777" w:rsidR="00051A3A" w:rsidRDefault="00051A3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838"/>
    <w:rsid w:val="00051A3A"/>
    <w:rsid w:val="00CD0838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1BB87C6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27</Pages>
  <Words>1901</Words>
  <Characters>10840</Characters>
  <Application>Microsoft Office Word</Application>
  <DocSecurity>0</DocSecurity>
  <Lines>90</Lines>
  <Paragraphs>25</Paragraphs>
  <ScaleCrop>false</ScaleCrop>
  <Company/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2025-04-14T03:48:00Z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